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3B7" w:rsidRDefault="00BC23B7" w:rsidP="00BC23B7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F6D6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Исследовательская практика</w:t>
      </w:r>
    </w:p>
    <w:p w:rsidR="00BC23B7" w:rsidRPr="002F6D64" w:rsidRDefault="00BC23B7" w:rsidP="00BC23B7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827"/>
        <w:gridCol w:w="992"/>
        <w:gridCol w:w="2126"/>
        <w:gridCol w:w="1651"/>
      </w:tblGrid>
      <w:tr w:rsidR="00BC23B7" w:rsidRPr="002F6D64" w:rsidTr="007F789A">
        <w:trPr>
          <w:trHeight w:val="245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BC23B7" w:rsidRPr="002F6D64" w:rsidRDefault="00BC23B7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BC23B7" w:rsidRPr="002F6D64" w:rsidTr="007F789A">
        <w:trPr>
          <w:trHeight w:val="247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1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Дневник прохождения практики </w:t>
            </w:r>
          </w:p>
        </w:tc>
        <w:tc>
          <w:tcPr>
            <w:tcW w:w="992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  <w:tc>
          <w:tcPr>
            <w:tcW w:w="1651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</w:tr>
      <w:tr w:rsidR="00BC23B7" w:rsidRPr="002F6D64" w:rsidTr="007F789A">
        <w:trPr>
          <w:trHeight w:val="385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</w:tr>
      <w:tr w:rsidR="00BC23B7" w:rsidRPr="002F6D64" w:rsidTr="007F789A">
        <w:trPr>
          <w:trHeight w:val="385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3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</w:tr>
      <w:tr w:rsidR="00BC23B7" w:rsidRPr="002F6D64" w:rsidTr="007F789A">
        <w:trPr>
          <w:trHeight w:val="523"/>
        </w:trPr>
        <w:tc>
          <w:tcPr>
            <w:tcW w:w="534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4 </w:t>
            </w:r>
          </w:p>
        </w:tc>
        <w:tc>
          <w:tcPr>
            <w:tcW w:w="3827" w:type="dxa"/>
          </w:tcPr>
          <w:p w:rsidR="00BC23B7" w:rsidRPr="002F6D64" w:rsidRDefault="00BC23B7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992" w:type="dxa"/>
          </w:tcPr>
          <w:p w:rsidR="00BC23B7" w:rsidRPr="002F6D64" w:rsidRDefault="00BC23B7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BC23B7" w:rsidRPr="002F6D64" w:rsidRDefault="00BC23B7" w:rsidP="007F789A">
            <w:pPr>
              <w:pStyle w:val="Default"/>
              <w:rPr>
                <w:highlight w:val="yellow"/>
              </w:rPr>
            </w:pPr>
          </w:p>
        </w:tc>
      </w:tr>
    </w:tbl>
    <w:p w:rsidR="00BC23B7" w:rsidRPr="002F6D64" w:rsidRDefault="00BC23B7" w:rsidP="00BC23B7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BC23B7" w:rsidRPr="002F6D64" w:rsidRDefault="00BC23B7" w:rsidP="00BC23B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Дневник прохождения практики </w:t>
      </w:r>
    </w:p>
    <w:p w:rsidR="00BC23B7" w:rsidRPr="002F6D64" w:rsidRDefault="00BC23B7" w:rsidP="00BC23B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>Отзыв работодателя о работе студента</w:t>
      </w:r>
    </w:p>
    <w:p w:rsidR="00BC23B7" w:rsidRPr="002F6D64" w:rsidRDefault="00BC23B7" w:rsidP="00BC23B7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Отчет по практике </w:t>
      </w:r>
    </w:p>
    <w:p w:rsidR="00BC23B7" w:rsidRPr="00B42F10" w:rsidRDefault="00BC23B7" w:rsidP="00BC23B7">
      <w:pPr>
        <w:pStyle w:val="Default"/>
        <w:numPr>
          <w:ilvl w:val="0"/>
          <w:numId w:val="2"/>
        </w:numPr>
        <w:rPr>
          <w:rFonts w:eastAsia="Times New Roman"/>
          <w:b/>
          <w:color w:val="333333"/>
        </w:rPr>
      </w:pPr>
      <w:r>
        <w:t>Аттестация</w:t>
      </w:r>
      <w:r w:rsidRPr="002F6D64">
        <w:t xml:space="preserve"> с оценкой </w:t>
      </w:r>
    </w:p>
    <w:p w:rsidR="00BC23B7" w:rsidRPr="002F6D64" w:rsidRDefault="00BC23B7" w:rsidP="00BC23B7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Дневник прохождения практики</w:t>
      </w:r>
    </w:p>
    <w:p w:rsidR="00BC23B7" w:rsidRPr="00B30DE8" w:rsidRDefault="00BC23B7" w:rsidP="00BC23B7">
      <w:pPr>
        <w:pStyle w:val="Default"/>
      </w:pPr>
      <w:r>
        <w:rPr>
          <w:rFonts w:eastAsia="Times New Roman"/>
          <w:b/>
          <w:lang w:eastAsia="ar-SA"/>
        </w:rPr>
        <w:br/>
      </w: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 xml:space="preserve">оценивается систематичность, правильность и эстетичность ведения дневника прохождения практики, представленного в виде печатного текста 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BC23B7" w:rsidRPr="00464AB3" w:rsidRDefault="00BC23B7" w:rsidP="00BC23B7">
      <w:pPr>
        <w:pStyle w:val="Default"/>
      </w:pPr>
      <w:r w:rsidRPr="00464AB3">
        <w:t xml:space="preserve">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Требования к ведению дневника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BC23B7" w:rsidRDefault="00BC23B7" w:rsidP="00BC2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C23B7" w:rsidRDefault="00BC23B7" w:rsidP="00BC2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Дневник практики ведется по установленному образцу и служит обязательным отчетным документом студента-практиканта. В дневнике студент ежедневно отмечает виды работы, проделанной за день, в соответствии со своим графиком работы. Дневник ежедневно подписывает руководитель практики от организации. По окончании практики дневник заверяется руководителем практики от организации и руководителем практики от университета и прилагается к отчету по практике. После защиты отчета по практике (зачета) дневник возвращается студенту.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BC23B7" w:rsidRDefault="00BC23B7" w:rsidP="00BC23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C23B7" w:rsidRPr="0074774A" w:rsidRDefault="00BC23B7" w:rsidP="00BC23B7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74774A">
        <w:rPr>
          <w:rFonts w:ascii="Times New Roman" w:eastAsia="Calibri" w:hAnsi="Times New Roman" w:cs="Times New Roman"/>
          <w:sz w:val="24"/>
          <w:szCs w:val="24"/>
          <w:lang w:bidi="en-US"/>
        </w:rPr>
        <w:t>ДНЕВНИК</w:t>
      </w:r>
      <w:r w:rsidRPr="00627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ПРОХОЖДЕНИЯ ПРАКТИКИ</w:t>
      </w:r>
    </w:p>
    <w:p w:rsidR="00BC23B7" w:rsidRPr="0074774A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 курса </w:t>
      </w:r>
    </w:p>
    <w:p w:rsidR="00BC23B7" w:rsidRPr="0074774A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ФГБ</w:t>
      </w:r>
      <w:r w:rsidRPr="0074774A">
        <w:rPr>
          <w:rFonts w:ascii="Times New Roman" w:hAnsi="Times New Roman" w:cs="Times New Roman"/>
          <w:sz w:val="24"/>
          <w:szCs w:val="24"/>
        </w:rPr>
        <w:t xml:space="preserve">ОУ </w:t>
      </w:r>
      <w:proofErr w:type="gramStart"/>
      <w:r w:rsidRPr="0074774A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74774A">
        <w:rPr>
          <w:rFonts w:ascii="Times New Roman" w:hAnsi="Times New Roman" w:cs="Times New Roman"/>
          <w:sz w:val="24"/>
          <w:szCs w:val="24"/>
        </w:rPr>
        <w:t xml:space="preserve"> «Волгоград</w:t>
      </w:r>
      <w:r>
        <w:rPr>
          <w:rFonts w:ascii="Times New Roman" w:hAnsi="Times New Roman" w:cs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BC23B7" w:rsidRPr="0074774A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Факультета социальной и коррекционной педагогики, группы _____________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C23B7" w:rsidRPr="00B30DE8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(направление, профиль)</w:t>
      </w: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C23B7" w:rsidRPr="00B30DE8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B30DE8">
        <w:rPr>
          <w:rFonts w:ascii="Times New Roman" w:hAnsi="Times New Roman" w:cs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 w:cs="Times New Roman"/>
          <w:sz w:val="20"/>
          <w:szCs w:val="20"/>
        </w:rPr>
        <w:t>студента)</w:t>
      </w:r>
    </w:p>
    <w:p w:rsidR="00BC23B7" w:rsidRPr="0074774A" w:rsidRDefault="00BC23B7" w:rsidP="00BC23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период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____________________ по 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BC23B7" w:rsidRPr="006A021F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университета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BC23B7" w:rsidRPr="006A021F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C23B7" w:rsidRPr="0074774A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959"/>
        <w:gridCol w:w="5528"/>
        <w:gridCol w:w="3119"/>
      </w:tblGrid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Подпись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практики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от организации</w:t>
            </w:r>
          </w:p>
        </w:tc>
      </w:tr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C23B7" w:rsidRPr="0074774A" w:rsidRDefault="00BC23B7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C23B7" w:rsidRPr="0074774A" w:rsidRDefault="00BC23B7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C23B7" w:rsidRPr="0074774A" w:rsidRDefault="00BC23B7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23B7" w:rsidRPr="0074774A" w:rsidTr="007F789A">
        <w:tc>
          <w:tcPr>
            <w:tcW w:w="959" w:type="dxa"/>
          </w:tcPr>
          <w:p w:rsidR="00BC23B7" w:rsidRPr="0074774A" w:rsidRDefault="00BC23B7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BC23B7" w:rsidRPr="0074774A" w:rsidRDefault="00BC23B7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C23B7" w:rsidRPr="0074774A" w:rsidRDefault="00BC23B7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23B7" w:rsidRPr="0074774A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23B7" w:rsidRPr="0074774A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практики от </w:t>
      </w:r>
      <w:r w:rsidRPr="0074774A">
        <w:rPr>
          <w:rFonts w:ascii="Times New Roman" w:hAnsi="Times New Roman" w:cs="Times New Roman"/>
          <w:sz w:val="24"/>
          <w:szCs w:val="24"/>
        </w:rPr>
        <w:t>организации: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BC23B7" w:rsidRPr="006A021F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BC23B7" w:rsidRPr="0074774A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sz w:val="24"/>
          <w:szCs w:val="24"/>
        </w:rPr>
        <w:t>Руко</w:t>
      </w:r>
      <w:r>
        <w:rPr>
          <w:rFonts w:ascii="Times New Roman" w:hAnsi="Times New Roman" w:cs="Times New Roman"/>
          <w:sz w:val="24"/>
          <w:szCs w:val="24"/>
        </w:rPr>
        <w:t>водитель практики от университета</w:t>
      </w:r>
      <w:r w:rsidRPr="0074774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BC23B7" w:rsidRPr="006A021F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(подпись,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BC23B7" w:rsidRDefault="00BC23B7" w:rsidP="00BC23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дневника практики</w:t>
      </w:r>
    </w:p>
    <w:p w:rsidR="00BC23B7" w:rsidRPr="00146979" w:rsidRDefault="00BC23B7" w:rsidP="00BC23B7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BC23B7" w:rsidRPr="00146979" w:rsidTr="007F789A">
        <w:trPr>
          <w:trHeight w:val="101"/>
        </w:trPr>
        <w:tc>
          <w:tcPr>
            <w:tcW w:w="1135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Баллы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146979" w:rsidRDefault="00BC23B7" w:rsidP="007F789A">
            <w:pPr>
              <w:pStyle w:val="Default"/>
            </w:pPr>
            <w:r>
              <w:t xml:space="preserve">систематичность ведения; </w:t>
            </w:r>
            <w:r w:rsidRPr="00464AB3">
              <w:t>содержательность, информативность</w:t>
            </w:r>
            <w:r>
              <w:t>;</w:t>
            </w:r>
            <w:r w:rsidRPr="00464AB3">
              <w:t xml:space="preserve"> </w:t>
            </w:r>
            <w:r>
              <w:t xml:space="preserve">соответствие программе практики; </w:t>
            </w:r>
            <w:r w:rsidRPr="00464AB3">
              <w:t>соответ</w:t>
            </w:r>
            <w:r>
              <w:t xml:space="preserve">ствие задачам практики; </w:t>
            </w:r>
            <w:r w:rsidRPr="00464AB3">
              <w:t>правильность и эстетичность оформления</w:t>
            </w:r>
          </w:p>
        </w:tc>
      </w:tr>
      <w:tr w:rsidR="00BC23B7" w:rsidRPr="00146979" w:rsidTr="007F789A">
        <w:trPr>
          <w:trHeight w:val="227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DB4613" w:rsidRDefault="00BC23B7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соответствие программе практики; соответствие задачам практики; правильность и эстетичность оформления</w:t>
            </w:r>
          </w:p>
        </w:tc>
      </w:tr>
      <w:tr w:rsidR="00BC23B7" w:rsidRPr="00146979" w:rsidTr="007F789A">
        <w:trPr>
          <w:trHeight w:val="353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DB4613" w:rsidRDefault="00BC23B7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 плагиат</w:t>
            </w:r>
          </w:p>
        </w:tc>
      </w:tr>
    </w:tbl>
    <w:p w:rsidR="00BC23B7" w:rsidRPr="0037337C" w:rsidRDefault="00BC23B7" w:rsidP="00BC23B7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23B7" w:rsidRPr="00B30DE8" w:rsidRDefault="00BC23B7" w:rsidP="00BC23B7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>оценивается деятельность студента в период прохождения практики; составляется на бланке организации и заверяется руководителем организации (подпись, печать).</w:t>
      </w:r>
    </w:p>
    <w:p w:rsidR="00BC23B7" w:rsidRDefault="00BC23B7" w:rsidP="00BC23B7">
      <w:pPr>
        <w:pStyle w:val="Default"/>
        <w:jc w:val="both"/>
      </w:pPr>
      <w:r w:rsidRPr="00464AB3">
        <w:t xml:space="preserve">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BC23B7" w:rsidRDefault="00BC23B7" w:rsidP="00BC23B7">
      <w:pPr>
        <w:pStyle w:val="Default"/>
        <w:jc w:val="both"/>
        <w:rPr>
          <w:b/>
        </w:rPr>
      </w:pPr>
    </w:p>
    <w:p w:rsidR="00BC23B7" w:rsidRDefault="00BC23B7" w:rsidP="00BC23B7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bCs w:val="0"/>
          <w:color w:val="1D1B11"/>
          <w:sz w:val="24"/>
          <w:szCs w:val="24"/>
        </w:rPr>
        <w:t>ОТЗЫВ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о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работе студент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а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         </w:t>
      </w:r>
      <w:r w:rsidRPr="006274C5">
        <w:rPr>
          <w:rFonts w:ascii="Times New Roman" w:hAnsi="Times New Roman" w:cs="Times New Roman"/>
          <w:color w:val="1D1B11"/>
          <w:sz w:val="20"/>
          <w:szCs w:val="20"/>
        </w:rPr>
        <w:t>(фамилия, имя, отчество)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____курса</w:t>
      </w:r>
      <w:proofErr w:type="spellEnd"/>
      <w:r w:rsidRPr="006274C5">
        <w:rPr>
          <w:rFonts w:ascii="Times New Roman" w:hAnsi="Times New Roman" w:cs="Times New Roman"/>
          <w:color w:val="1D1B11"/>
          <w:sz w:val="24"/>
          <w:szCs w:val="24"/>
        </w:rPr>
        <w:t>, __________ группы, факультета социальной и коррекц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ионной педагогики ФГБОУ 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«Волгоградский государственный социально-педагогический университет», направления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профиля______________________________________________________________________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lastRenderedPageBreak/>
        <w:t>проходившег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о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ей)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педагогическую практику в </w:t>
      </w: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_классе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/группе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(</w:t>
      </w:r>
      <w:r>
        <w:rPr>
          <w:rFonts w:ascii="Times New Roman" w:hAnsi="Times New Roman" w:cs="Times New Roman"/>
          <w:color w:val="1D1B11"/>
          <w:sz w:val="20"/>
          <w:szCs w:val="20"/>
        </w:rPr>
        <w:t>наименование и адрес организации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)</w:t>
      </w:r>
    </w:p>
    <w:p w:rsidR="00BC23B7" w:rsidRPr="00A95EAE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В период педагогической практики </w:t>
      </w:r>
      <w:r>
        <w:rPr>
          <w:rFonts w:ascii="Times New Roman" w:hAnsi="Times New Roman" w:cs="Times New Roman"/>
          <w:color w:val="1D1B11"/>
          <w:sz w:val="24"/>
          <w:szCs w:val="24"/>
        </w:rPr>
        <w:t>с___________________по_________________20_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деятельности, освоил(а) функциональные обязанности (</w:t>
      </w:r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должность, в которой студент(</w:t>
      </w:r>
      <w:proofErr w:type="spellStart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ка</w:t>
      </w:r>
      <w:proofErr w:type="spellEnd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) проходил(а) практику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Во время практики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 xml:space="preserve">)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посетил</w:t>
      </w:r>
      <w:r>
        <w:rPr>
          <w:rFonts w:ascii="Times New Roman" w:hAnsi="Times New Roman" w:cs="Times New Roman"/>
          <w:color w:val="1D1B11"/>
          <w:sz w:val="24"/>
          <w:szCs w:val="24"/>
        </w:rPr>
        <w:t>(а)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________уроков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/занятий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количество уроков/занятий)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самостоятельно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провёл _____ уроков</w:t>
      </w:r>
      <w:r>
        <w:rPr>
          <w:rFonts w:ascii="Times New Roman" w:hAnsi="Times New Roman" w:cs="Times New Roman"/>
          <w:color w:val="1D1B11"/>
          <w:sz w:val="24"/>
          <w:szCs w:val="24"/>
        </w:rPr>
        <w:t>/занятий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количество уроков/занятий)</w:t>
      </w:r>
      <w:r>
        <w:rPr>
          <w:rFonts w:ascii="Times New Roman" w:hAnsi="Times New Roman" w:cs="Times New Roman"/>
          <w:i/>
          <w:color w:val="1D1B11"/>
          <w:sz w:val="24"/>
          <w:szCs w:val="24"/>
        </w:rPr>
        <w:t xml:space="preserve">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по следующим общеобразовательным </w:t>
      </w:r>
      <w:r>
        <w:rPr>
          <w:rFonts w:ascii="Times New Roman" w:hAnsi="Times New Roman" w:cs="Times New Roman"/>
          <w:color w:val="1D1B11"/>
          <w:sz w:val="24"/>
          <w:szCs w:val="24"/>
        </w:rPr>
        <w:t>п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редметам</w:t>
      </w:r>
      <w:r>
        <w:rPr>
          <w:rFonts w:ascii="Times New Roman" w:hAnsi="Times New Roman" w:cs="Times New Roman"/>
          <w:color w:val="1D1B11"/>
          <w:sz w:val="24"/>
          <w:szCs w:val="24"/>
        </w:rPr>
        <w:t>/темам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:_____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Прове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л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психолого-педагогическое</w:t>
      </w:r>
      <w:r>
        <w:rPr>
          <w:rFonts w:ascii="Times New Roman" w:hAnsi="Times New Roman" w:cs="Times New Roman"/>
          <w:color w:val="1D1B11"/>
          <w:sz w:val="24"/>
          <w:szCs w:val="24"/>
        </w:rPr>
        <w:t>/логопедическое обследование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_______класса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 xml:space="preserve">/группы и </w:t>
      </w:r>
      <w:proofErr w:type="spellStart"/>
      <w:r>
        <w:rPr>
          <w:rFonts w:ascii="Times New Roman" w:hAnsi="Times New Roman" w:cs="Times New Roman"/>
          <w:color w:val="1D1B11"/>
          <w:sz w:val="24"/>
          <w:szCs w:val="24"/>
        </w:rPr>
        <w:t>_____обучающихся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 xml:space="preserve">/воспитанников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данного класса</w:t>
      </w:r>
      <w:r>
        <w:rPr>
          <w:rFonts w:ascii="Times New Roman" w:hAnsi="Times New Roman" w:cs="Times New Roman"/>
          <w:color w:val="1D1B11"/>
          <w:sz w:val="24"/>
          <w:szCs w:val="24"/>
        </w:rPr>
        <w:t>/группы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color w:val="1D1B11"/>
          <w:sz w:val="24"/>
          <w:szCs w:val="24"/>
        </w:rPr>
        <w:t>указываются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 xml:space="preserve"> фамилии детей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)</w:t>
      </w:r>
      <w:r>
        <w:rPr>
          <w:rFonts w:ascii="Times New Roman" w:hAnsi="Times New Roman" w:cs="Times New Roman"/>
          <w:color w:val="1D1B11"/>
          <w:sz w:val="24"/>
          <w:szCs w:val="24"/>
        </w:rPr>
        <w:t>: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Прове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л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воспитательные </w:t>
      </w:r>
      <w:r>
        <w:rPr>
          <w:rFonts w:ascii="Times New Roman" w:hAnsi="Times New Roman" w:cs="Times New Roman"/>
          <w:color w:val="1D1B11"/>
          <w:sz w:val="24"/>
          <w:szCs w:val="24"/>
        </w:rPr>
        <w:t>(внеурочные) мероприятия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(указать темы и даты):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показал(а)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уровня подготовки в качестве специалиста</w:t>
      </w:r>
      <w:r>
        <w:rPr>
          <w:rFonts w:ascii="Times New Roman" w:hAnsi="Times New Roman" w:cs="Times New Roman"/>
          <w:color w:val="1D1B11"/>
          <w:sz w:val="24"/>
          <w:szCs w:val="24"/>
        </w:rPr>
        <w:t>), а также проявил(а) себя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личных качеств практиканта, характеристика отношения к работе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 практики могут быть оценены на ________________________________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 xml:space="preserve"> .</w:t>
      </w:r>
      <w:proofErr w:type="gramEnd"/>
    </w:p>
    <w:p w:rsidR="00BC23B7" w:rsidRPr="003F4AB6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 xml:space="preserve">                                                                                          </w:t>
      </w:r>
      <w:r w:rsidRPr="003F4AB6">
        <w:rPr>
          <w:rFonts w:ascii="Times New Roman" w:hAnsi="Times New Roman" w:cs="Times New Roman"/>
          <w:color w:val="1D1B11"/>
          <w:sz w:val="20"/>
          <w:szCs w:val="20"/>
        </w:rPr>
        <w:t>(оценка)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Руководитель организации:    ____________                               ________________________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М.П.</w:t>
      </w:r>
    </w:p>
    <w:p w:rsidR="00BC23B7" w:rsidRPr="006274C5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«_______»________________20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</w:p>
    <w:p w:rsidR="00BC23B7" w:rsidRPr="006274C5" w:rsidRDefault="00BC23B7" w:rsidP="00BC23B7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BC23B7" w:rsidRPr="00146979" w:rsidRDefault="00BC23B7" w:rsidP="00BC23B7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отзыва работодателя о работе студента</w:t>
      </w:r>
    </w:p>
    <w:p w:rsidR="00BC23B7" w:rsidRPr="006274C5" w:rsidRDefault="00BC23B7" w:rsidP="00BC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BC23B7" w:rsidRPr="00146979" w:rsidTr="007F789A">
        <w:trPr>
          <w:trHeight w:val="101"/>
        </w:trPr>
        <w:tc>
          <w:tcPr>
            <w:tcW w:w="1135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Баллы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464AB3" w:rsidRDefault="00BC23B7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ответственность; </w:t>
            </w:r>
          </w:p>
          <w:p w:rsidR="00BC23B7" w:rsidRPr="00146979" w:rsidRDefault="00BC23B7" w:rsidP="007F789A">
            <w:pPr>
              <w:pStyle w:val="Default"/>
            </w:pPr>
            <w:r>
              <w:t>выполнение программы практики; т</w:t>
            </w:r>
            <w:r w:rsidRPr="00464AB3">
              <w:t>ворческий подход к</w:t>
            </w:r>
            <w:r>
              <w:t xml:space="preserve"> решению задач практики; инициативность; </w:t>
            </w:r>
            <w:proofErr w:type="spellStart"/>
            <w:r>
              <w:t>к</w:t>
            </w:r>
            <w:r w:rsidRPr="00464AB3">
              <w:t>оммуникативность</w:t>
            </w:r>
            <w:proofErr w:type="spellEnd"/>
            <w:r w:rsidRPr="00464AB3">
              <w:t xml:space="preserve"> </w:t>
            </w:r>
          </w:p>
        </w:tc>
      </w:tr>
      <w:tr w:rsidR="00BC23B7" w:rsidRPr="00146979" w:rsidTr="007F789A">
        <w:trPr>
          <w:trHeight w:val="227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464AB3" w:rsidRDefault="00BC23B7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ответственность; </w:t>
            </w:r>
          </w:p>
          <w:p w:rsidR="00BC23B7" w:rsidRPr="003B762A" w:rsidRDefault="00BC23B7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программы практики; </w:t>
            </w:r>
            <w:proofErr w:type="spellStart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коммуникативность</w:t>
            </w:r>
            <w:proofErr w:type="spellEnd"/>
          </w:p>
        </w:tc>
      </w:tr>
      <w:tr w:rsidR="00BC23B7" w:rsidRPr="00146979" w:rsidTr="007F789A">
        <w:trPr>
          <w:trHeight w:val="353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DB4613" w:rsidRDefault="00BC23B7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</w:t>
            </w:r>
            <w:r w:rsidRPr="003B762A">
              <w:t>выполнение программы практики</w:t>
            </w:r>
            <w:r>
              <w:t xml:space="preserve"> не в полном объеме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мотивированность</w:t>
            </w:r>
            <w:proofErr w:type="spellEnd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 xml:space="preserve"> студента к профессиональной деятельности;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выполнение программы практики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не в полном объеме</w:t>
            </w:r>
          </w:p>
        </w:tc>
      </w:tr>
    </w:tbl>
    <w:p w:rsidR="00BC23B7" w:rsidRPr="006274C5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23B7" w:rsidRDefault="00BC23B7" w:rsidP="00BC23B7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Отчет по практике </w:t>
      </w:r>
    </w:p>
    <w:p w:rsidR="00BC23B7" w:rsidRDefault="00BC23B7" w:rsidP="00BC23B7">
      <w:pPr>
        <w:pStyle w:val="Default"/>
        <w:jc w:val="both"/>
        <w:rPr>
          <w:b/>
          <w:bCs/>
          <w:i/>
          <w:iCs/>
          <w:lang w:eastAsia="ar-SA"/>
        </w:rPr>
      </w:pPr>
    </w:p>
    <w:p w:rsidR="00BC23B7" w:rsidRPr="00B30DE8" w:rsidRDefault="00BC23B7" w:rsidP="00BC23B7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BC23B7" w:rsidRPr="00464AB3" w:rsidRDefault="00BC23B7" w:rsidP="00BC23B7">
      <w:pPr>
        <w:pStyle w:val="Default"/>
      </w:pPr>
      <w:r w:rsidRPr="00464AB3">
        <w:t xml:space="preserve">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bookmarkStart w:id="0" w:name="bookmark11"/>
      <w:r w:rsidRPr="00E6558E">
        <w:rPr>
          <w:sz w:val="24"/>
          <w:szCs w:val="24"/>
        </w:rPr>
        <w:t>ОТЧЕТ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</w:t>
      </w:r>
      <w:bookmarkEnd w:id="0"/>
      <w:r w:rsidRPr="00E6558E">
        <w:rPr>
          <w:sz w:val="24"/>
          <w:szCs w:val="24"/>
        </w:rPr>
        <w:t>И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BC23B7" w:rsidRPr="00AF2F33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C23B7" w:rsidRPr="00E6558E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BC23B7" w:rsidRPr="00E6558E" w:rsidRDefault="00BC23B7" w:rsidP="00BC23B7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BC23B7" w:rsidRPr="00E6558E" w:rsidRDefault="00BC23B7" w:rsidP="00BC23B7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>ководитель практики от университета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BC23B7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BC23B7" w:rsidRPr="00AF2F33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Руководитель практики от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BC23B7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BC23B7" w:rsidRPr="00AF2F33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BC23B7" w:rsidRPr="00E6558E" w:rsidRDefault="00BC23B7" w:rsidP="00BC23B7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Оценка____________________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____бал</w:t>
      </w:r>
      <w:proofErr w:type="gramStart"/>
      <w:r w:rsidRPr="00E6558E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BC23B7" w:rsidRPr="00E6558E" w:rsidRDefault="00BC23B7" w:rsidP="00BC23B7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BC23B7" w:rsidRPr="00E6558E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BC23B7" w:rsidRPr="00E6558E" w:rsidRDefault="00BC23B7" w:rsidP="00BC23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23B7" w:rsidRDefault="00BC23B7" w:rsidP="00BC23B7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BC23B7" w:rsidRPr="004409E4" w:rsidRDefault="00BC23B7" w:rsidP="00BC23B7">
      <w:pPr>
        <w:pStyle w:val="Default"/>
        <w:ind w:firstLine="709"/>
        <w:jc w:val="both"/>
        <w:rPr>
          <w:i/>
          <w:color w:val="auto"/>
        </w:rPr>
      </w:pPr>
    </w:p>
    <w:p w:rsidR="00BC23B7" w:rsidRPr="004409E4" w:rsidRDefault="00BC23B7" w:rsidP="00BC23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1. Общие сведения </w:t>
      </w:r>
      <w:r>
        <w:rPr>
          <w:rFonts w:ascii="Times New Roman" w:hAnsi="Times New Roman" w:cs="Times New Roman"/>
          <w:sz w:val="24"/>
          <w:szCs w:val="24"/>
        </w:rPr>
        <w:t>об организации</w:t>
      </w:r>
    </w:p>
    <w:p w:rsidR="00BC23B7" w:rsidRPr="004409E4" w:rsidRDefault="00BC23B7" w:rsidP="00BC23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Сведения о материально-техническом обеспечении организации</w:t>
      </w:r>
    </w:p>
    <w:p w:rsidR="00BC23B7" w:rsidRPr="004409E4" w:rsidRDefault="0059378D" w:rsidP="00BC23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C23B7">
        <w:rPr>
          <w:rFonts w:ascii="Times New Roman" w:hAnsi="Times New Roman" w:cs="Times New Roman"/>
          <w:sz w:val="24"/>
          <w:szCs w:val="24"/>
        </w:rPr>
        <w:t>. Сведения о функциональных обязанностях по должности, занимаемой студентом в период пра</w:t>
      </w:r>
      <w:r w:rsidR="005A0979">
        <w:rPr>
          <w:rFonts w:ascii="Times New Roman" w:hAnsi="Times New Roman" w:cs="Times New Roman"/>
          <w:sz w:val="24"/>
          <w:szCs w:val="24"/>
        </w:rPr>
        <w:t>ктики</w:t>
      </w:r>
      <w:r w:rsidR="00BC23B7" w:rsidRPr="0044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23B7" w:rsidRPr="004409E4" w:rsidRDefault="0059378D" w:rsidP="00BC23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C23B7">
        <w:rPr>
          <w:rFonts w:ascii="Times New Roman" w:hAnsi="Times New Roman" w:cs="Times New Roman"/>
          <w:sz w:val="24"/>
          <w:szCs w:val="24"/>
        </w:rPr>
        <w:t>. Индивидуальная психолого-педагогическая характеристика ребенка</w:t>
      </w:r>
    </w:p>
    <w:p w:rsidR="00BC23B7" w:rsidRDefault="0059378D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5</w:t>
      </w:r>
      <w:r w:rsidR="00BC23B7" w:rsidRPr="004409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C23B7">
        <w:rPr>
          <w:rFonts w:ascii="Times New Roman" w:hAnsi="Times New Roman" w:cs="Times New Roman"/>
          <w:sz w:val="24"/>
          <w:szCs w:val="24"/>
        </w:rPr>
        <w:t>Конспект урока/занятия</w:t>
      </w:r>
    </w:p>
    <w:p w:rsidR="00BC23B7" w:rsidRPr="004409E4" w:rsidRDefault="0059378D" w:rsidP="00BC23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C23B7">
        <w:rPr>
          <w:rFonts w:ascii="Times New Roman" w:hAnsi="Times New Roman" w:cs="Times New Roman"/>
          <w:sz w:val="24"/>
          <w:szCs w:val="24"/>
        </w:rPr>
        <w:t>. Анализ урока/занятия</w:t>
      </w:r>
    </w:p>
    <w:p w:rsidR="00BC23B7" w:rsidRPr="004409E4" w:rsidRDefault="0059378D" w:rsidP="00BC23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5A0979">
        <w:rPr>
          <w:rFonts w:ascii="Times New Roman" w:hAnsi="Times New Roman" w:cs="Times New Roman"/>
          <w:sz w:val="24"/>
          <w:szCs w:val="24"/>
        </w:rPr>
        <w:t>. Самоанализ деятельности</w:t>
      </w:r>
    </w:p>
    <w:p w:rsidR="00BC23B7" w:rsidRDefault="0059378D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5A0979">
        <w:rPr>
          <w:rFonts w:ascii="Times New Roman" w:hAnsi="Times New Roman" w:cs="Times New Roman"/>
          <w:sz w:val="24"/>
          <w:szCs w:val="24"/>
        </w:rPr>
        <w:t xml:space="preserve">. </w:t>
      </w:r>
      <w:r w:rsidR="00BC23B7">
        <w:rPr>
          <w:rFonts w:ascii="Times New Roman" w:hAnsi="Times New Roman" w:cs="Times New Roman"/>
          <w:sz w:val="24"/>
          <w:szCs w:val="24"/>
        </w:rPr>
        <w:t>Приложение (дневник по практике, отзыв работодателя, практические материалы).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23B7" w:rsidRPr="00146979" w:rsidRDefault="00BC23B7" w:rsidP="00BC23B7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BC23B7" w:rsidRPr="006274C5" w:rsidRDefault="00BC23B7" w:rsidP="00BC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BC23B7" w:rsidRPr="00146979" w:rsidTr="007F789A">
        <w:trPr>
          <w:trHeight w:val="101"/>
        </w:trPr>
        <w:tc>
          <w:tcPr>
            <w:tcW w:w="1135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Баллы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146979" w:rsidRDefault="00BC23B7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достаточн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доказательность; иллюстративность; информативность; структурированность;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полнота содержания; эстетичное оформление; полный объем</w:t>
            </w:r>
            <w:proofErr w:type="gramEnd"/>
          </w:p>
        </w:tc>
      </w:tr>
      <w:tr w:rsidR="00BC23B7" w:rsidRPr="00146979" w:rsidTr="007F789A">
        <w:trPr>
          <w:trHeight w:val="227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3B762A" w:rsidRDefault="00BC23B7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иллюстративность не в полном объеме;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содержание раскрыто не в полном объеме; оформление соответствует такому виду работ</w:t>
            </w:r>
          </w:p>
        </w:tc>
      </w:tr>
      <w:tr w:rsidR="00BC23B7" w:rsidRPr="00146979" w:rsidTr="007F789A">
        <w:trPr>
          <w:trHeight w:val="353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BC23B7" w:rsidRPr="00DB4613" w:rsidRDefault="00BC23B7" w:rsidP="007F789A">
            <w:pPr>
              <w:pStyle w:val="Default"/>
            </w:pPr>
            <w:r w:rsidRPr="00156CA6">
              <w:rPr>
                <w:rFonts w:eastAsia="Lucida Sans Unicode"/>
                <w:kern w:val="2"/>
                <w:lang w:eastAsia="ar-SA"/>
              </w:rPr>
              <w:t>конкретность запланированных мероприятий</w:t>
            </w:r>
            <w:r>
              <w:rPr>
                <w:rFonts w:eastAsia="Lucida Sans Unicode"/>
                <w:kern w:val="2"/>
                <w:lang w:eastAsia="ar-SA"/>
              </w:rPr>
              <w:t>;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>; содержание раскрыто в скудном объеме; оформление не соответствует такому виду работ</w:t>
            </w:r>
          </w:p>
        </w:tc>
      </w:tr>
      <w:tr w:rsidR="00BC23B7" w:rsidRPr="00146979" w:rsidTr="007F789A">
        <w:trPr>
          <w:trHeight w:val="522"/>
        </w:trPr>
        <w:tc>
          <w:tcPr>
            <w:tcW w:w="1135" w:type="dxa"/>
          </w:tcPr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BC23B7" w:rsidRPr="00146979" w:rsidRDefault="00BC23B7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содержание не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вует плану практики; иллюстративность не в полном объеме; неэстетичное оформление; плагиат</w:t>
            </w:r>
          </w:p>
        </w:tc>
      </w:tr>
    </w:tbl>
    <w:p w:rsidR="00A55075" w:rsidRDefault="00A55075" w:rsidP="00BC23B7">
      <w:pPr>
        <w:pStyle w:val="Default"/>
        <w:ind w:left="1080"/>
        <w:jc w:val="center"/>
        <w:rPr>
          <w:b/>
        </w:rPr>
      </w:pPr>
    </w:p>
    <w:p w:rsidR="00BC23B7" w:rsidRDefault="00BC23B7" w:rsidP="00BC23B7">
      <w:pPr>
        <w:pStyle w:val="Default"/>
        <w:ind w:left="1080"/>
        <w:jc w:val="center"/>
        <w:rPr>
          <w:b/>
        </w:rPr>
      </w:pPr>
      <w:r w:rsidRPr="003F4AB6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A55075" w:rsidRDefault="00A55075" w:rsidP="00BC23B7">
      <w:pPr>
        <w:pStyle w:val="Default"/>
        <w:ind w:left="1080"/>
        <w:jc w:val="center"/>
        <w:rPr>
          <w:b/>
        </w:rPr>
      </w:pPr>
    </w:p>
    <w:p w:rsidR="00BC23B7" w:rsidRDefault="00BC23B7" w:rsidP="00BC23B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ми и опытом практической деятельности, полученными студентом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в 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амках практики; проводится в форме устного выступления – защиты отчета по результатам прохождения практики, учитываются ответы на вопросы, участие в дискуссии, использование фото-, видеоматериалов,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мультимедийной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презентации.</w:t>
      </w:r>
    </w:p>
    <w:p w:rsidR="00BC23B7" w:rsidRPr="005B3B06" w:rsidRDefault="00BC23B7" w:rsidP="00BC23B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BC23B7" w:rsidRDefault="00BC23B7" w:rsidP="00BC23B7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BC23B7" w:rsidRPr="0070587D" w:rsidRDefault="00BC23B7" w:rsidP="00BC23B7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</w:p>
    <w:p w:rsidR="00BC23B7" w:rsidRPr="0004258D" w:rsidRDefault="00BC23B7" w:rsidP="00BC23B7">
      <w:pPr>
        <w:tabs>
          <w:tab w:val="left" w:pos="7513"/>
          <w:tab w:val="left" w:pos="9356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1. Результативность изучения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нормативно-правовых и учебно-методических документов организации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Впечатление от учреждения, руководства, школьных служб и т.д.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Охарактеризуйте условия, в которых проходила Ваша практика. Удовлетво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рило ли Вас качество учебно-материальной базы образовательного учреж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дения, кабинетов, расписание занятий?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Сколько </w:t>
      </w:r>
      <w:proofErr w:type="gramStart"/>
      <w:r w:rsidRPr="0004258D">
        <w:rPr>
          <w:rFonts w:ascii="Times New Roman" w:hAnsi="Times New Roman" w:cs="Times New Roman"/>
          <w:color w:val="000000"/>
          <w:sz w:val="24"/>
          <w:szCs w:val="24"/>
        </w:rPr>
        <w:t>уроков</w:t>
      </w:r>
      <w:proofErr w:type="gramEnd"/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 и по </w:t>
      </w:r>
      <w:proofErr w:type="gramStart"/>
      <w:r w:rsidRPr="0004258D">
        <w:rPr>
          <w:rFonts w:ascii="Times New Roman" w:hAnsi="Times New Roman" w:cs="Times New Roman"/>
          <w:color w:val="000000"/>
          <w:sz w:val="24"/>
          <w:szCs w:val="24"/>
        </w:rPr>
        <w:t>каким</w:t>
      </w:r>
      <w:proofErr w:type="gramEnd"/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 предметам посетили за время педагогической практики?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наглядные пособия были изготовлены Вами или учащимися под вашим руководством?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Как осуществлялась на ваших уроках связь процесса обучения с воспитани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ем, классной работы и внеклассной? 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Сколько внеклассных мероприятий Вы посетили и проанализировали?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Какая работа проведена с родителями учащихся?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 какой степени Вы овладели методикой работы классного руководителя (умение планировать деятельность по воспитанию коллектива и отдельных учеников; практическое овладение конкретными формами воспитательной ра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боты с коллективом, методиками управления им; знание общих (типологиче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ских) особенностей учеников класса и т.д.)? 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трудности Вы испытывали при проведении воспитательной работы в классе? 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11.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В чем чувствуете слабость своей подготовки как воспитателя?</w:t>
      </w:r>
    </w:p>
    <w:p w:rsidR="00BC23B7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Как Вы оцениваете итоги педагогической практики? 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Что Вам больше всего удалось, а что - нет? Укажите причины неудач.</w:t>
      </w:r>
    </w:p>
    <w:p w:rsidR="00BC23B7" w:rsidRPr="0004258D" w:rsidRDefault="00BC23B7" w:rsidP="00BC23B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Ваши выводы по педпрактике и предложения по совершенствованию её со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BC23B7" w:rsidRPr="0004258D" w:rsidRDefault="00BC23B7" w:rsidP="00BC23B7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BC23B7" w:rsidRPr="002A5060" w:rsidRDefault="00BC23B7" w:rsidP="00BC23B7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BC23B7" w:rsidRPr="002A5060" w:rsidRDefault="00BC23B7" w:rsidP="00BC23B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7087"/>
      </w:tblGrid>
      <w:tr w:rsidR="00BC23B7" w:rsidRPr="00146979" w:rsidTr="007F789A">
        <w:trPr>
          <w:trHeight w:val="101"/>
        </w:trPr>
        <w:tc>
          <w:tcPr>
            <w:tcW w:w="2660" w:type="dxa"/>
          </w:tcPr>
          <w:p w:rsidR="00BC23B7" w:rsidRDefault="00BC23B7" w:rsidP="007F789A">
            <w:pPr>
              <w:pStyle w:val="Default"/>
              <w:jc w:val="center"/>
            </w:pPr>
            <w:r>
              <w:t>Баллы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BC23B7" w:rsidRPr="00146979" w:rsidRDefault="00BC23B7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BC23B7" w:rsidRPr="00146979" w:rsidTr="007F789A">
        <w:trPr>
          <w:trHeight w:val="522"/>
        </w:trPr>
        <w:tc>
          <w:tcPr>
            <w:tcW w:w="2660" w:type="dxa"/>
          </w:tcPr>
          <w:p w:rsidR="00BC23B7" w:rsidRDefault="00BC23B7" w:rsidP="007F789A">
            <w:pPr>
              <w:pStyle w:val="Default"/>
              <w:jc w:val="center"/>
            </w:pPr>
            <w:r w:rsidRPr="002A5060">
              <w:t>35–40</w:t>
            </w:r>
          </w:p>
          <w:p w:rsidR="00BC23B7" w:rsidRDefault="00BC23B7" w:rsidP="007F789A">
            <w:pPr>
              <w:pStyle w:val="Default"/>
              <w:jc w:val="center"/>
            </w:pPr>
            <w:r>
              <w:t>отлично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>, обнаружившему всестороннее осознанное систематическое знание учебно-программного материала и умение им самостоятельно пользоваться</w:t>
            </w:r>
            <w:r>
              <w:t xml:space="preserve"> и применять на практике</w:t>
            </w:r>
            <w:r w:rsidRPr="002A5060">
              <w:t xml:space="preserve">, </w:t>
            </w:r>
            <w:r>
              <w:t>у</w:t>
            </w:r>
            <w:r w:rsidRPr="002A5060">
              <w:t xml:space="preserve">своившему взаимосвязь основных понятий </w:t>
            </w:r>
            <w:r>
              <w:t>изученных дисциплин</w:t>
            </w:r>
            <w:r w:rsidRPr="002A5060">
              <w:t xml:space="preserve"> в их значении для приобретаемой профессии;</w:t>
            </w:r>
            <w:r w:rsidRPr="00464AB3">
              <w:t xml:space="preserve"> </w:t>
            </w:r>
            <w:r w:rsidRPr="00AC789C">
              <w:rPr>
                <w:bCs/>
              </w:rPr>
              <w:t>студент демонстрирует системность и глубину знаний, полученных при прохождении практики;</w:t>
            </w:r>
          </w:p>
          <w:p w:rsidR="00BC23B7" w:rsidRPr="00146979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вопросы, </w:t>
            </w:r>
            <w:r w:rsidRPr="00AC789C">
              <w:rPr>
                <w:bCs/>
              </w:rPr>
              <w:t>дает исчерпывающие ответы на допо</w:t>
            </w:r>
            <w:r>
              <w:rPr>
                <w:bCs/>
              </w:rPr>
              <w:t>лнительные вопросы</w:t>
            </w:r>
            <w:r w:rsidRPr="00AC789C">
              <w:rPr>
                <w:bCs/>
              </w:rPr>
              <w:t xml:space="preserve"> по темам, пред</w:t>
            </w:r>
            <w:r>
              <w:rPr>
                <w:bCs/>
              </w:rPr>
              <w:t xml:space="preserve">усмотренным программой практики; </w:t>
            </w:r>
            <w:r>
              <w:t>адекватно использует профессиональную</w:t>
            </w:r>
            <w:r w:rsidRPr="00464AB3">
              <w:t xml:space="preserve"> </w:t>
            </w:r>
            <w:r>
              <w:t xml:space="preserve">лексику;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презентацию, фото- и видеоматериалы, практико-ориентированные пособия</w:t>
            </w:r>
          </w:p>
        </w:tc>
      </w:tr>
      <w:tr w:rsidR="00BC23B7" w:rsidRPr="00146979" w:rsidTr="007F789A">
        <w:trPr>
          <w:trHeight w:val="227"/>
        </w:trPr>
        <w:tc>
          <w:tcPr>
            <w:tcW w:w="2660" w:type="dxa"/>
          </w:tcPr>
          <w:p w:rsidR="00BC23B7" w:rsidRDefault="00BC23B7" w:rsidP="007F789A">
            <w:pPr>
              <w:pStyle w:val="Default"/>
              <w:jc w:val="center"/>
            </w:pPr>
            <w:r w:rsidRPr="002A5060">
              <w:t>26–34</w:t>
            </w:r>
          </w:p>
          <w:p w:rsidR="00BC23B7" w:rsidRDefault="00BC23B7" w:rsidP="007F789A">
            <w:pPr>
              <w:pStyle w:val="Default"/>
              <w:jc w:val="center"/>
            </w:pPr>
            <w:r>
              <w:t>хорошо</w:t>
            </w:r>
          </w:p>
          <w:p w:rsidR="00BC23B7" w:rsidRPr="00146979" w:rsidRDefault="00BC23B7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достаточную полноту знаний в объеме программы практики, при наличии лишь несущественных неточностей в изложении содержания основных и дополнительных ответов;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владеет необходимой для ответа терминологией;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недостаточно полно раскрывает сущность вопроса;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вопросах;</w:t>
            </w:r>
            <w:r>
              <w:t xml:space="preserve">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BC23B7" w:rsidRPr="00146979" w:rsidTr="007F789A">
        <w:trPr>
          <w:trHeight w:val="353"/>
        </w:trPr>
        <w:tc>
          <w:tcPr>
            <w:tcW w:w="2660" w:type="dxa"/>
          </w:tcPr>
          <w:p w:rsidR="00BC23B7" w:rsidRDefault="00BC23B7" w:rsidP="007F789A">
            <w:pPr>
              <w:pStyle w:val="Default"/>
              <w:jc w:val="center"/>
            </w:pPr>
            <w:r w:rsidRPr="002A5060">
              <w:t>15–25</w:t>
            </w:r>
          </w:p>
          <w:p w:rsidR="00BC23B7" w:rsidRPr="00146979" w:rsidRDefault="00BC23B7" w:rsidP="007F789A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недостаточно последовательные знания по вопросам программы практики;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использует специальную терминологию, но могут быть допущены 1-2 ошибки в определении основных понятий, которые студент затрудняется исправить самостоятельно;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способен самостоятельно, но не глубоко, анализировать материал, раскрывает сущность решаемой проблемы только при наводящих вопросах преподавателя</w:t>
            </w:r>
            <w:r>
              <w:rPr>
                <w:bCs/>
              </w:rPr>
              <w:t xml:space="preserve">, </w:t>
            </w:r>
            <w:r>
              <w:t xml:space="preserve">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BC23B7" w:rsidRPr="00146979" w:rsidTr="007F789A">
        <w:trPr>
          <w:trHeight w:val="522"/>
        </w:trPr>
        <w:tc>
          <w:tcPr>
            <w:tcW w:w="2660" w:type="dxa"/>
          </w:tcPr>
          <w:p w:rsidR="00BC23B7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BC23B7" w:rsidRPr="00146979" w:rsidRDefault="00BC23B7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фрагментарные знания в рамках программы практики;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 владеет минимально необходимой терминологией;</w:t>
            </w:r>
          </w:p>
          <w:p w:rsidR="00BC23B7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</w:t>
            </w:r>
            <w:r>
              <w:rPr>
                <w:bCs/>
              </w:rPr>
              <w:t>, не использует презентацию;</w:t>
            </w:r>
          </w:p>
          <w:p w:rsidR="00BC23B7" w:rsidRPr="00AC789C" w:rsidRDefault="00BC23B7" w:rsidP="00BC23B7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>плагиат</w:t>
            </w:r>
          </w:p>
        </w:tc>
      </w:tr>
    </w:tbl>
    <w:p w:rsidR="00BC23B7" w:rsidRPr="00146979" w:rsidRDefault="00BC23B7" w:rsidP="00BC23B7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D744D" w:rsidRDefault="009D744D"/>
    <w:sectPr w:rsidR="009D744D" w:rsidSect="00535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D3AD6"/>
    <w:multiLevelType w:val="hybridMultilevel"/>
    <w:tmpl w:val="4508B6A4"/>
    <w:lvl w:ilvl="0" w:tplc="52108DC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23B7"/>
    <w:rsid w:val="003B7C85"/>
    <w:rsid w:val="00535EA8"/>
    <w:rsid w:val="0059378D"/>
    <w:rsid w:val="005A0979"/>
    <w:rsid w:val="00632145"/>
    <w:rsid w:val="009D744D"/>
    <w:rsid w:val="00A55075"/>
    <w:rsid w:val="00BC2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EA8"/>
  </w:style>
  <w:style w:type="paragraph" w:styleId="1">
    <w:name w:val="heading 1"/>
    <w:basedOn w:val="a"/>
    <w:next w:val="a"/>
    <w:link w:val="10"/>
    <w:uiPriority w:val="9"/>
    <w:qFormat/>
    <w:rsid w:val="00BC23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23B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3B7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BC23B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C23B7"/>
    <w:pPr>
      <w:ind w:left="720"/>
      <w:contextualSpacing/>
    </w:pPr>
  </w:style>
  <w:style w:type="paragraph" w:customStyle="1" w:styleId="Default">
    <w:name w:val="Default"/>
    <w:rsid w:val="00BC23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BC23B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C2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BC23B7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BC23B7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2030</Words>
  <Characters>11576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2017-10-31T06:39:00Z</dcterms:created>
  <dcterms:modified xsi:type="dcterms:W3CDTF">2017-11-02T07:14:00Z</dcterms:modified>
</cp:coreProperties>
</file>