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C5AC36" w14:textId="77777777" w:rsidR="00964703" w:rsidRDefault="00964703" w:rsidP="009647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ФОРМИРОВАНИЕ ПСИХОЛО</w:t>
      </w:r>
      <w:r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8B692D">
        <w:rPr>
          <w:rFonts w:ascii="Times New Roman" w:hAnsi="Times New Roman" w:cs="Times New Roman"/>
          <w:b/>
          <w:bCs/>
          <w:sz w:val="24"/>
          <w:szCs w:val="24"/>
        </w:rPr>
        <w:t xml:space="preserve">ИЧЕСКИ КОМФОРТНОЙ И БЕЗОПАСНОЙ </w:t>
      </w:r>
    </w:p>
    <w:p w14:paraId="3F6C643E" w14:textId="77777777" w:rsidR="00964703" w:rsidRDefault="00964703" w:rsidP="009647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ОБРАЗОВАТЕЛЬНОЙ СРЕДЫ</w:t>
      </w:r>
    </w:p>
    <w:p w14:paraId="3C4E6315" w14:textId="3DB662CE" w:rsidR="00964703" w:rsidRDefault="00964703" w:rsidP="00964703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Практическое занятие </w:t>
      </w:r>
      <w:r w:rsidR="00C8049D">
        <w:rPr>
          <w:rFonts w:ascii="Times New Roman" w:hAnsi="Times New Roman" w:cs="Times New Roman"/>
          <w:i/>
          <w:iCs/>
          <w:sz w:val="24"/>
          <w:szCs w:val="24"/>
        </w:rPr>
        <w:t>4</w:t>
      </w:r>
      <w:r>
        <w:rPr>
          <w:rFonts w:ascii="Times New Roman" w:hAnsi="Times New Roman" w:cs="Times New Roman"/>
          <w:i/>
          <w:iCs/>
          <w:sz w:val="24"/>
          <w:szCs w:val="24"/>
        </w:rPr>
        <w:t>. 3.06.2020. 1</w:t>
      </w:r>
      <w:r w:rsidR="00C8049D">
        <w:rPr>
          <w:rFonts w:ascii="Times New Roman" w:hAnsi="Times New Roman" w:cs="Times New Roman"/>
          <w:i/>
          <w:iCs/>
          <w:sz w:val="24"/>
          <w:szCs w:val="24"/>
        </w:rPr>
        <w:t>5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C8049D">
        <w:rPr>
          <w:rFonts w:ascii="Times New Roman" w:hAnsi="Times New Roman" w:cs="Times New Roman"/>
          <w:i/>
          <w:iCs/>
          <w:sz w:val="24"/>
          <w:szCs w:val="24"/>
        </w:rPr>
        <w:t>0</w:t>
      </w:r>
      <w:r>
        <w:rPr>
          <w:rFonts w:ascii="Times New Roman" w:hAnsi="Times New Roman" w:cs="Times New Roman"/>
          <w:i/>
          <w:iCs/>
          <w:sz w:val="24"/>
          <w:szCs w:val="24"/>
        </w:rPr>
        <w:t>0-1</w:t>
      </w:r>
      <w:r w:rsidR="00C8049D">
        <w:rPr>
          <w:rFonts w:ascii="Times New Roman" w:hAnsi="Times New Roman" w:cs="Times New Roman"/>
          <w:i/>
          <w:iCs/>
          <w:sz w:val="24"/>
          <w:szCs w:val="24"/>
        </w:rPr>
        <w:t>6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C8049D">
        <w:rPr>
          <w:rFonts w:ascii="Times New Roman" w:hAnsi="Times New Roman" w:cs="Times New Roman"/>
          <w:i/>
          <w:iCs/>
          <w:sz w:val="24"/>
          <w:szCs w:val="24"/>
        </w:rPr>
        <w:t>3</w:t>
      </w:r>
      <w:r>
        <w:rPr>
          <w:rFonts w:ascii="Times New Roman" w:hAnsi="Times New Roman" w:cs="Times New Roman"/>
          <w:i/>
          <w:iCs/>
          <w:sz w:val="24"/>
          <w:szCs w:val="24"/>
        </w:rPr>
        <w:t>0. ПС-ДКМ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i/>
          <w:iCs/>
          <w:sz w:val="24"/>
          <w:szCs w:val="24"/>
        </w:rPr>
        <w:t>-21.</w:t>
      </w:r>
    </w:p>
    <w:p w14:paraId="263BFE30" w14:textId="77777777" w:rsidR="00964703" w:rsidRDefault="00964703" w:rsidP="00964703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695D8CDE" w14:textId="3A2A5B7F" w:rsidR="006119D0" w:rsidRDefault="00964703" w:rsidP="00964703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 w:rsidR="003C5AB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5A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Цикл деятельности педагога-психолога по устранению угроз психологической комфортности и безопасности</w:t>
      </w:r>
    </w:p>
    <w:p w14:paraId="0604E285" w14:textId="0472B175" w:rsidR="003C5AB6" w:rsidRDefault="003C5AB6" w:rsidP="00964703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F0E7E44" w14:textId="157E9903" w:rsidR="003C5AB6" w:rsidRDefault="003C5AB6" w:rsidP="003C5A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5AB6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</w:t>
      </w:r>
    </w:p>
    <w:p w14:paraId="34C0D74A" w14:textId="18678A5B" w:rsidR="003C5AB6" w:rsidRDefault="003C5AB6" w:rsidP="003C5A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Ознакомиться с материалом, представленным в </w:t>
      </w:r>
      <w:r w:rsidRPr="00D8701E">
        <w:rPr>
          <w:rFonts w:ascii="Times New Roman" w:hAnsi="Times New Roman" w:cs="Times New Roman"/>
          <w:i/>
          <w:iCs/>
          <w:sz w:val="24"/>
          <w:szCs w:val="24"/>
        </w:rPr>
        <w:t>приложении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7338220" w14:textId="0386B982" w:rsidR="003C5AB6" w:rsidRDefault="003C5AB6" w:rsidP="003C5A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5C751B">
        <w:rPr>
          <w:rFonts w:ascii="Times New Roman" w:hAnsi="Times New Roman" w:cs="Times New Roman"/>
          <w:sz w:val="24"/>
          <w:szCs w:val="24"/>
        </w:rPr>
        <w:t>Составить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5FAF">
        <w:rPr>
          <w:rFonts w:ascii="Times New Roman" w:hAnsi="Times New Roman" w:cs="Times New Roman"/>
          <w:i/>
          <w:iCs/>
          <w:sz w:val="24"/>
          <w:szCs w:val="24"/>
        </w:rPr>
        <w:t>таблиц</w:t>
      </w:r>
      <w:r w:rsidR="005C751B">
        <w:rPr>
          <w:rFonts w:ascii="Times New Roman" w:hAnsi="Times New Roman" w:cs="Times New Roman"/>
          <w:i/>
          <w:iCs/>
          <w:sz w:val="24"/>
          <w:szCs w:val="24"/>
        </w:rPr>
        <w:t xml:space="preserve">у </w:t>
      </w:r>
      <w:r w:rsidR="005C751B">
        <w:rPr>
          <w:rFonts w:ascii="Times New Roman" w:hAnsi="Times New Roman" w:cs="Times New Roman"/>
          <w:sz w:val="24"/>
          <w:szCs w:val="24"/>
        </w:rPr>
        <w:t>календарного плана работы педагога-психолога на месяц по устранению конкретно выбранной угрозы психологической безопасности</w:t>
      </w:r>
      <w:r w:rsidR="003F5F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6A39A0" w14:textId="45319DF2" w:rsidR="003F5FAF" w:rsidRDefault="003F5FAF" w:rsidP="003C5A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B851932" w14:textId="720E08A1" w:rsidR="003F5FAF" w:rsidRPr="003F5FAF" w:rsidRDefault="003F5FAF" w:rsidP="003C5AB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F5FAF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14:paraId="3C3BC6E8" w14:textId="77777777" w:rsidR="003F5FAF" w:rsidRDefault="003F5FAF" w:rsidP="003F5F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273">
        <w:rPr>
          <w:rFonts w:ascii="Times New Roman" w:hAnsi="Times New Roman" w:cs="Times New Roman"/>
          <w:sz w:val="24"/>
          <w:szCs w:val="24"/>
        </w:rPr>
        <w:t>Моложавенко А. В. Профессиональная подготовка педагогов-психологов в условиях гуманитаризации постдипломного образования: монография [Электронный ресурс]. Киров: МЦНИП, 2016.</w:t>
      </w:r>
    </w:p>
    <w:p w14:paraId="1F6E0E76" w14:textId="1DB15601" w:rsidR="003F5FAF" w:rsidRDefault="003F5FAF" w:rsidP="003F5F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0B3F">
        <w:rPr>
          <w:rFonts w:ascii="Times New Roman" w:hAnsi="Times New Roman" w:cs="Times New Roman"/>
          <w:sz w:val="24"/>
          <w:szCs w:val="24"/>
        </w:rPr>
        <w:t>Профессиональный Стандарт: Педагог-психолог (психолог в сфере образования). [</w:t>
      </w:r>
      <w:r>
        <w:rPr>
          <w:rFonts w:ascii="Times New Roman" w:hAnsi="Times New Roman" w:cs="Times New Roman"/>
          <w:sz w:val="24"/>
          <w:szCs w:val="24"/>
        </w:rPr>
        <w:t>Сайт</w:t>
      </w:r>
      <w:r w:rsidRPr="00760B3F">
        <w:rPr>
          <w:rFonts w:ascii="Times New Roman" w:hAnsi="Times New Roman" w:cs="Times New Roman"/>
          <w:sz w:val="24"/>
          <w:szCs w:val="24"/>
        </w:rPr>
        <w:t xml:space="preserve">]. </w:t>
      </w:r>
      <w:r w:rsidRPr="00760B3F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760B3F">
        <w:rPr>
          <w:rFonts w:ascii="Times New Roman" w:hAnsi="Times New Roman" w:cs="Times New Roman"/>
          <w:sz w:val="24"/>
          <w:szCs w:val="24"/>
        </w:rPr>
        <w:t xml:space="preserve">: </w:t>
      </w:r>
      <w:r w:rsidRPr="00760B3F">
        <w:rPr>
          <w:rFonts w:ascii="Times New Roman" w:hAnsi="Times New Roman" w:cs="Times New Roman"/>
          <w:sz w:val="24"/>
          <w:szCs w:val="24"/>
          <w:lang w:val="en-US"/>
        </w:rPr>
        <w:t>Profstandart</w:t>
      </w:r>
      <w:r w:rsidRPr="00760B3F">
        <w:rPr>
          <w:rFonts w:ascii="Times New Roman" w:hAnsi="Times New Roman" w:cs="Times New Roman"/>
          <w:sz w:val="24"/>
          <w:szCs w:val="24"/>
        </w:rPr>
        <w:t>_</w:t>
      </w:r>
      <w:r w:rsidRPr="00760B3F">
        <w:rPr>
          <w:rFonts w:ascii="Times New Roman" w:hAnsi="Times New Roman" w:cs="Times New Roman"/>
          <w:sz w:val="24"/>
          <w:szCs w:val="24"/>
          <w:lang w:val="en-US"/>
        </w:rPr>
        <w:t>PP</w:t>
      </w:r>
      <w:r w:rsidRPr="00760B3F">
        <w:rPr>
          <w:rFonts w:ascii="Times New Roman" w:hAnsi="Times New Roman" w:cs="Times New Roman"/>
          <w:sz w:val="24"/>
          <w:szCs w:val="24"/>
        </w:rPr>
        <w:t>_2014_10_23.</w:t>
      </w:r>
    </w:p>
    <w:p w14:paraId="4172BF9D" w14:textId="54C298B4" w:rsidR="003F5FAF" w:rsidRDefault="001E1D27" w:rsidP="001E1D27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</w:t>
      </w:r>
    </w:p>
    <w:p w14:paraId="14FEBA5F" w14:textId="77777777" w:rsidR="001E1D27" w:rsidRDefault="001E1D27" w:rsidP="001E1D2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1F1BA83" w14:textId="2B7079D5" w:rsidR="001E1D27" w:rsidRDefault="001E1D27" w:rsidP="001E1D2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ЦИКЛ ДЕЯТЕЛЬНОСТИ ПЕДАГОГА-ПСИХОЛОГА ПО УСТРАНЕНИЮ УГРОЗ </w:t>
      </w:r>
    </w:p>
    <w:p w14:paraId="262C78AD" w14:textId="1479DBCB" w:rsidR="001E1D27" w:rsidRPr="001E1D27" w:rsidRDefault="001E1D27" w:rsidP="001E1D2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ПСИХОЛОГИЧЕСКОЙ БЕЗОПАСНОСТИ</w:t>
      </w:r>
    </w:p>
    <w:p w14:paraId="53AF812C" w14:textId="464204DD" w:rsidR="001E1D27" w:rsidRDefault="001E1D27" w:rsidP="001E1D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Цикл профессиональной деятельности педагога-психолога представлен на </w:t>
      </w:r>
      <w:r w:rsidRPr="001E1D27">
        <w:rPr>
          <w:rFonts w:ascii="Times New Roman" w:hAnsi="Times New Roman" w:cs="Times New Roman"/>
          <w:i/>
          <w:iCs/>
          <w:sz w:val="24"/>
          <w:szCs w:val="24"/>
        </w:rPr>
        <w:t>рисунке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DC15F62" w14:textId="77777777" w:rsidR="001E1D27" w:rsidRDefault="001E1D27" w:rsidP="001E1D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AC58218" w14:textId="77777777" w:rsidR="001E1D27" w:rsidRDefault="001E1D27" w:rsidP="001E1D2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1B4C54" wp14:editId="7B4C1232">
                <wp:simplePos x="0" y="0"/>
                <wp:positionH relativeFrom="column">
                  <wp:posOffset>2831907</wp:posOffset>
                </wp:positionH>
                <wp:positionV relativeFrom="paragraph">
                  <wp:posOffset>105824</wp:posOffset>
                </wp:positionV>
                <wp:extent cx="2417196" cy="636104"/>
                <wp:effectExtent l="38100" t="57150" r="21590" b="31115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17196" cy="63610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C1991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6" o:spid="_x0000_s1026" type="#_x0000_t32" style="position:absolute;margin-left:223pt;margin-top:8.35pt;width:190.35pt;height:50.1pt;flip:x 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6306A5" wp14:editId="6202B2CB">
                <wp:simplePos x="0" y="0"/>
                <wp:positionH relativeFrom="column">
                  <wp:posOffset>2211705</wp:posOffset>
                </wp:positionH>
                <wp:positionV relativeFrom="paragraph">
                  <wp:posOffset>153532</wp:posOffset>
                </wp:positionV>
                <wp:extent cx="532737" cy="429370"/>
                <wp:effectExtent l="0" t="0" r="77470" b="6604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737" cy="4293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2DA2CE" id="Прямая со стрелкой 9" o:spid="_x0000_s1026" type="#_x0000_t32" style="position:absolute;margin-left:174.15pt;margin-top:12.1pt;width:41.95pt;height:33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920132" wp14:editId="2844A0C6">
                <wp:simplePos x="0" y="0"/>
                <wp:positionH relativeFrom="column">
                  <wp:posOffset>1233695</wp:posOffset>
                </wp:positionH>
                <wp:positionV relativeFrom="paragraph">
                  <wp:posOffset>169435</wp:posOffset>
                </wp:positionV>
                <wp:extent cx="556591" cy="429370"/>
                <wp:effectExtent l="38100" t="0" r="34290" b="6604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6591" cy="4293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DE4585" id="Прямая со стрелкой 8" o:spid="_x0000_s1026" type="#_x0000_t32" style="position:absolute;margin-left:97.15pt;margin-top:13.35pt;width:43.85pt;height:33.8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</w:t>
      </w:r>
      <w:r w:rsidRPr="00C26BB9">
        <w:rPr>
          <w:rFonts w:ascii="Times New Roman" w:hAnsi="Times New Roman" w:cs="Times New Roman"/>
          <w:i/>
          <w:iCs/>
          <w:sz w:val="24"/>
          <w:szCs w:val="24"/>
        </w:rPr>
        <w:t>ПСИХОДИАГНОСТИКА</w:t>
      </w:r>
    </w:p>
    <w:p w14:paraId="061CD626" w14:textId="77777777" w:rsidR="001E1D27" w:rsidRPr="00C26BB9" w:rsidRDefault="001E1D27" w:rsidP="001E1D2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5013FF" w14:textId="77777777" w:rsidR="001E1D27" w:rsidRDefault="001E1D27" w:rsidP="001E1D2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1BED35" w14:textId="77777777" w:rsidR="001E1D27" w:rsidRDefault="001E1D27" w:rsidP="001E1D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D89BF3" wp14:editId="6FE3B92D">
                <wp:simplePos x="0" y="0"/>
                <wp:positionH relativeFrom="column">
                  <wp:posOffset>1251889</wp:posOffset>
                </wp:positionH>
                <wp:positionV relativeFrom="paragraph">
                  <wp:posOffset>147955</wp:posOffset>
                </wp:positionV>
                <wp:extent cx="484505" cy="445135"/>
                <wp:effectExtent l="0" t="0" r="67945" b="5016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4505" cy="4451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1D4DE8" id="Прямая со стрелкой 4" o:spid="_x0000_s1026" type="#_x0000_t32" style="position:absolute;margin-left:98.55pt;margin-top:11.65pt;width:38.15pt;height:35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43F5F3" wp14:editId="603F35D4">
                <wp:simplePos x="0" y="0"/>
                <wp:positionH relativeFrom="column">
                  <wp:posOffset>5249103</wp:posOffset>
                </wp:positionH>
                <wp:positionV relativeFrom="paragraph">
                  <wp:posOffset>7399</wp:posOffset>
                </wp:positionV>
                <wp:extent cx="620202" cy="2051437"/>
                <wp:effectExtent l="0" t="0" r="27940" b="2540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202" cy="20514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DCBEE1" w14:textId="77777777" w:rsidR="001E1D27" w:rsidRDefault="001E1D27" w:rsidP="001E1D2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439396AE" w14:textId="77777777" w:rsidR="001E1D27" w:rsidRDefault="001E1D27" w:rsidP="001E1D2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10085BFE" w14:textId="77777777" w:rsidR="001E1D27" w:rsidRDefault="001E1D27" w:rsidP="001E1D2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2BBDDD64" w14:textId="77777777" w:rsidR="001E1D27" w:rsidRPr="00205446" w:rsidRDefault="001E1D27" w:rsidP="001E1D2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05446">
                              <w:rPr>
                                <w:rFonts w:ascii="Times New Roman" w:hAnsi="Times New Roman" w:cs="Times New Roman"/>
                              </w:rPr>
                              <w:t>Методическая деятельность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43F5F3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margin-left:413.3pt;margin-top:.6pt;width:48.85pt;height:161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" fillcolor="white [3201]" strokeweight=".5pt">
                <v:textbox>
                  <w:txbxContent>
                    <w:p w14:paraId="24DCBEE1" w14:textId="77777777" w:rsidR="001E1D27" w:rsidRDefault="001E1D27" w:rsidP="001E1D2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14:paraId="439396AE" w14:textId="77777777" w:rsidR="001E1D27" w:rsidRDefault="001E1D27" w:rsidP="001E1D2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14:paraId="10085BFE" w14:textId="77777777" w:rsidR="001E1D27" w:rsidRDefault="001E1D27" w:rsidP="001E1D2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14:paraId="2BBDDD64" w14:textId="77777777" w:rsidR="001E1D27" w:rsidRPr="00205446" w:rsidRDefault="001E1D27" w:rsidP="001E1D2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205446">
                        <w:rPr>
                          <w:rFonts w:ascii="Times New Roman" w:hAnsi="Times New Roman" w:cs="Times New Roman"/>
                        </w:rPr>
                        <w:t>Методическая деятельность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00FBF3" wp14:editId="64CE95BB">
                <wp:simplePos x="0" y="0"/>
                <wp:positionH relativeFrom="column">
                  <wp:posOffset>1472234</wp:posOffset>
                </wp:positionH>
                <wp:positionV relativeFrom="paragraph">
                  <wp:posOffset>100772</wp:posOffset>
                </wp:positionV>
                <wp:extent cx="866692" cy="7951"/>
                <wp:effectExtent l="0" t="76200" r="29210" b="8763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66692" cy="79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0B9F39" id="Прямая со стрелкой 6" o:spid="_x0000_s1026" type="#_x0000_t32" style="position:absolute;margin-left:115.9pt;margin-top:7.95pt;width:68.25pt;height:.6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531BE5" wp14:editId="63620EC9">
                <wp:simplePos x="0" y="0"/>
                <wp:positionH relativeFrom="column">
                  <wp:posOffset>2171948</wp:posOffset>
                </wp:positionH>
                <wp:positionV relativeFrom="paragraph">
                  <wp:posOffset>156431</wp:posOffset>
                </wp:positionV>
                <wp:extent cx="548640" cy="445273"/>
                <wp:effectExtent l="38100" t="0" r="22860" b="5016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8640" cy="44527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1C2DDC" id="Прямая со стрелкой 5" o:spid="_x0000_s1026" type="#_x0000_t32" style="position:absolute;margin-left:171pt;margin-top:12.3pt;width:43.2pt;height:35.0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Экспресс-диагностика                       Углубленная диагностика</w:t>
      </w:r>
    </w:p>
    <w:p w14:paraId="4C6806B6" w14:textId="77777777" w:rsidR="001E1D27" w:rsidRDefault="001E1D27" w:rsidP="001E1D27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</w:p>
    <w:p w14:paraId="4DD642A4" w14:textId="77777777" w:rsidR="001E1D27" w:rsidRDefault="001E1D27" w:rsidP="001E1D27">
      <w:pPr>
        <w:spacing w:after="0" w:line="257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</w:t>
      </w:r>
    </w:p>
    <w:p w14:paraId="2FC77535" w14:textId="77777777" w:rsidR="001E1D27" w:rsidRDefault="001E1D27" w:rsidP="001E1D27">
      <w:pPr>
        <w:spacing w:after="0" w:line="257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3DE12C1" wp14:editId="398258DF">
                <wp:simplePos x="0" y="0"/>
                <wp:positionH relativeFrom="column">
                  <wp:posOffset>2418080</wp:posOffset>
                </wp:positionH>
                <wp:positionV relativeFrom="paragraph">
                  <wp:posOffset>89204</wp:posOffset>
                </wp:positionV>
                <wp:extent cx="2838616" cy="7951"/>
                <wp:effectExtent l="19050" t="57150" r="0" b="8763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38616" cy="79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C9C644" id="Прямая со стрелкой 17" o:spid="_x0000_s1026" type="#_x0000_t32" style="position:absolute;margin-left:190.4pt;margin-top:7pt;width:223.5pt;height:.65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9825EC" wp14:editId="5FF3B070">
                <wp:simplePos x="0" y="0"/>
                <wp:positionH relativeFrom="column">
                  <wp:posOffset>1997020</wp:posOffset>
                </wp:positionH>
                <wp:positionV relativeFrom="paragraph">
                  <wp:posOffset>147513</wp:posOffset>
                </wp:positionV>
                <wp:extent cx="0" cy="286247"/>
                <wp:effectExtent l="76200" t="0" r="57150" b="571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624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DD9924" id="Прямая со стрелкой 10" o:spid="_x0000_s1026" type="#_x0000_t32" style="position:absolute;margin-left:157.25pt;margin-top:11.6pt;width:0;height:22.5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КОНСИЛИУМ</w:t>
      </w:r>
    </w:p>
    <w:p w14:paraId="11E82DC0" w14:textId="77777777" w:rsidR="001E1D27" w:rsidRDefault="001E1D27" w:rsidP="001E1D27">
      <w:pPr>
        <w:spacing w:after="0" w:line="257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</w:t>
      </w:r>
    </w:p>
    <w:p w14:paraId="132FDAC5" w14:textId="77777777" w:rsidR="001E1D27" w:rsidRDefault="001E1D27" w:rsidP="001E1D27">
      <w:pPr>
        <w:spacing w:after="0" w:line="257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C4B37F" wp14:editId="6F26DDCF">
                <wp:simplePos x="0" y="0"/>
                <wp:positionH relativeFrom="column">
                  <wp:posOffset>3507768</wp:posOffset>
                </wp:positionH>
                <wp:positionV relativeFrom="paragraph">
                  <wp:posOffset>97597</wp:posOffset>
                </wp:positionV>
                <wp:extent cx="1741335" cy="15902"/>
                <wp:effectExtent l="38100" t="57150" r="0" b="98425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1335" cy="1590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65A44F" id="Прямая со стрелкой 18" o:spid="_x0000_s1026" type="#_x0000_t32" style="position:absolute;margin-left:276.2pt;margin-top:7.7pt;width:137.1pt;height:1.25pt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1843C3" wp14:editId="5AEC6987">
                <wp:simplePos x="0" y="0"/>
                <wp:positionH relativeFrom="column">
                  <wp:posOffset>684530</wp:posOffset>
                </wp:positionH>
                <wp:positionV relativeFrom="paragraph">
                  <wp:posOffset>152400</wp:posOffset>
                </wp:positionV>
                <wp:extent cx="850265" cy="468630"/>
                <wp:effectExtent l="38100" t="0" r="26035" b="6477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0265" cy="4686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FDC2FD" id="Прямая со стрелкой 11" o:spid="_x0000_s1026" type="#_x0000_t32" style="position:absolute;margin-left:53.9pt;margin-top:12pt;width:66.95pt;height:36.9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994A24" wp14:editId="25BE28B6">
                <wp:simplePos x="0" y="0"/>
                <wp:positionH relativeFrom="column">
                  <wp:posOffset>2718435</wp:posOffset>
                </wp:positionH>
                <wp:positionV relativeFrom="paragraph">
                  <wp:posOffset>167944</wp:posOffset>
                </wp:positionV>
                <wp:extent cx="868045" cy="445135"/>
                <wp:effectExtent l="0" t="0" r="84455" b="5016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8045" cy="4451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835BE8" id="Прямая со стрелкой 12" o:spid="_x0000_s1026" type="#_x0000_t32" style="position:absolute;margin-left:214.05pt;margin-top:13.2pt;width:68.35pt;height:35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 РЕАЛИЗЗАЦИЯ РЕШЕНИЙ КОНСИЛИУМА</w:t>
      </w:r>
    </w:p>
    <w:p w14:paraId="2DE87E00" w14:textId="77777777" w:rsidR="001E1D27" w:rsidRDefault="001E1D27" w:rsidP="001E1D27">
      <w:pPr>
        <w:spacing w:after="0" w:line="257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4B3695F3" w14:textId="77777777" w:rsidR="001E1D27" w:rsidRDefault="001E1D27" w:rsidP="001E1D27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</w:p>
    <w:p w14:paraId="08235DDA" w14:textId="77777777" w:rsidR="001E1D27" w:rsidRDefault="001E1D27" w:rsidP="001E1D27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B2C9B99" wp14:editId="4959E904">
                <wp:simplePos x="0" y="0"/>
                <wp:positionH relativeFrom="column">
                  <wp:posOffset>2830250</wp:posOffset>
                </wp:positionH>
                <wp:positionV relativeFrom="paragraph">
                  <wp:posOffset>139286</wp:posOffset>
                </wp:positionV>
                <wp:extent cx="2429786" cy="548640"/>
                <wp:effectExtent l="38100" t="0" r="27940" b="8001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29786" cy="5486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F5DD7B" id="Прямая со стрелкой 19" o:spid="_x0000_s1026" type="#_x0000_t32" style="position:absolute;margin-left:222.85pt;margin-top:10.95pt;width:191.3pt;height:43.2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94D0D48" wp14:editId="3C0339EE">
                <wp:simplePos x="0" y="0"/>
                <wp:positionH relativeFrom="column">
                  <wp:posOffset>2108338</wp:posOffset>
                </wp:positionH>
                <wp:positionV relativeFrom="paragraph">
                  <wp:posOffset>171091</wp:posOffset>
                </wp:positionV>
                <wp:extent cx="564543" cy="429371"/>
                <wp:effectExtent l="38100" t="0" r="26035" b="6604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4543" cy="42937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1E93F2" id="Прямая со стрелкой 15" o:spid="_x0000_s1026" type="#_x0000_t32" style="position:absolute;margin-left:166pt;margin-top:13.45pt;width:44.45pt;height:33.8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D230D5" wp14:editId="34A83F42">
                <wp:simplePos x="0" y="0"/>
                <wp:positionH relativeFrom="column">
                  <wp:posOffset>1170084</wp:posOffset>
                </wp:positionH>
                <wp:positionV relativeFrom="paragraph">
                  <wp:posOffset>147237</wp:posOffset>
                </wp:positionV>
                <wp:extent cx="779228" cy="445273"/>
                <wp:effectExtent l="0" t="0" r="59055" b="50165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9228" cy="44527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15CE38" id="Прямая со стрелкой 14" o:spid="_x0000_s1026" type="#_x0000_t32" style="position:absolute;margin-left:92.15pt;margin-top:11.6pt;width:61.35pt;height:35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8FA5B0" wp14:editId="62D41B31">
                <wp:simplePos x="0" y="0"/>
                <wp:positionH relativeFrom="column">
                  <wp:posOffset>1249597</wp:posOffset>
                </wp:positionH>
                <wp:positionV relativeFrom="paragraph">
                  <wp:posOffset>107481</wp:posOffset>
                </wp:positionV>
                <wp:extent cx="1391478" cy="0"/>
                <wp:effectExtent l="0" t="76200" r="18415" b="952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1478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07F4A9" id="Прямая со стрелкой 13" o:spid="_x0000_s1026" type="#_x0000_t32" style="position:absolute;margin-left:98.4pt;margin-top:8.45pt;width:109.55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Работа с клиентом                                      Работа с окружением</w:t>
      </w:r>
    </w:p>
    <w:p w14:paraId="4FD42E1D" w14:textId="77777777" w:rsidR="001E1D27" w:rsidRDefault="001E1D27" w:rsidP="001E1D27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</w:p>
    <w:p w14:paraId="19F9F809" w14:textId="77777777" w:rsidR="001E1D27" w:rsidRPr="009B069F" w:rsidRDefault="001E1D27" w:rsidP="001E1D27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</w:p>
    <w:p w14:paraId="25AD4185" w14:textId="77777777" w:rsidR="001E1D27" w:rsidRDefault="001E1D27" w:rsidP="001E1D27">
      <w:pPr>
        <w:spacing w:after="0" w:line="257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</w:t>
      </w:r>
      <w:r w:rsidRPr="00C26BB9">
        <w:rPr>
          <w:rFonts w:ascii="Times New Roman" w:hAnsi="Times New Roman" w:cs="Times New Roman"/>
          <w:i/>
          <w:iCs/>
          <w:sz w:val="24"/>
          <w:szCs w:val="24"/>
        </w:rPr>
        <w:t>ПСИХОДИАГНОСТИКА</w:t>
      </w:r>
    </w:p>
    <w:p w14:paraId="02B75367" w14:textId="77777777" w:rsidR="001E1D27" w:rsidRDefault="001E1D27" w:rsidP="001E1D27">
      <w:pPr>
        <w:spacing w:after="0" w:line="257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2575E6A1" w14:textId="77777777" w:rsidR="001E1D27" w:rsidRDefault="001E1D27" w:rsidP="001E1D27">
      <w:pPr>
        <w:spacing w:after="0" w:line="257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Рис. 1. </w:t>
      </w:r>
      <w:r>
        <w:rPr>
          <w:rFonts w:ascii="Times New Roman" w:hAnsi="Times New Roman" w:cs="Times New Roman"/>
          <w:sz w:val="24"/>
          <w:szCs w:val="24"/>
        </w:rPr>
        <w:t xml:space="preserve">Цикл деятельности педагога-психолога в рамках устранения угроз </w:t>
      </w:r>
    </w:p>
    <w:p w14:paraId="07297933" w14:textId="371D7F30" w:rsidR="001E1D27" w:rsidRDefault="001E1D27" w:rsidP="001E1D27">
      <w:pPr>
        <w:spacing w:after="0" w:line="257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психологической безопасности</w:t>
      </w:r>
    </w:p>
    <w:p w14:paraId="01A51FF8" w14:textId="36C8242B" w:rsidR="001E1D27" w:rsidRDefault="001E1D27" w:rsidP="001E1D27">
      <w:pPr>
        <w:spacing w:after="0" w:line="257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7D884AA" w14:textId="2E19F532" w:rsidR="001E1D27" w:rsidRDefault="001E1D27" w:rsidP="001E1D27">
      <w:pPr>
        <w:tabs>
          <w:tab w:val="left" w:pos="889"/>
        </w:tabs>
        <w:spacing w:after="0" w:line="240" w:lineRule="auto"/>
        <w:ind w:firstLine="8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Вся система диагностики внутри цикла деятельности педагога-психолога представлена тремя составляющими (см. </w:t>
      </w:r>
      <w:r w:rsidRPr="00B32165">
        <w:rPr>
          <w:rFonts w:ascii="Times New Roman" w:hAnsi="Times New Roman" w:cs="Times New Roman"/>
          <w:i/>
          <w:iCs/>
          <w:sz w:val="24"/>
          <w:szCs w:val="24"/>
        </w:rPr>
        <w:t>Рис</w:t>
      </w:r>
      <w:r>
        <w:rPr>
          <w:rFonts w:ascii="Times New Roman" w:hAnsi="Times New Roman" w:cs="Times New Roman"/>
          <w:sz w:val="24"/>
          <w:szCs w:val="24"/>
        </w:rPr>
        <w:t>. 2).</w:t>
      </w:r>
    </w:p>
    <w:p w14:paraId="086643C7" w14:textId="77777777" w:rsidR="001E1D27" w:rsidRDefault="001E1D27" w:rsidP="001E1D27">
      <w:pPr>
        <w:tabs>
          <w:tab w:val="left" w:pos="88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1570E50" wp14:editId="73CCD0E0">
                <wp:simplePos x="0" y="0"/>
                <wp:positionH relativeFrom="column">
                  <wp:posOffset>4166566</wp:posOffset>
                </wp:positionH>
                <wp:positionV relativeFrom="paragraph">
                  <wp:posOffset>188595</wp:posOffset>
                </wp:positionV>
                <wp:extent cx="1701165" cy="389255"/>
                <wp:effectExtent l="0" t="0" r="13335" b="10795"/>
                <wp:wrapNone/>
                <wp:docPr id="56" name="Надпись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1165" cy="389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951CD8" w14:textId="77777777" w:rsidR="001E1D27" w:rsidRPr="00EB511F" w:rsidRDefault="001E1D27" w:rsidP="001E1D2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B511F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0"/>
                                <w:szCs w:val="20"/>
                              </w:rPr>
                              <w:t>Заключительная</w:t>
                            </w:r>
                            <w:r w:rsidRPr="00EB511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: эффективность результата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70E50" id="Надпись 56" o:spid="_x0000_s1027" type="#_x0000_t202" style="position:absolute;left:0;text-align:left;margin-left:328.1pt;margin-top:14.85pt;width:133.95pt;height:30.6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" fillcolor="white [3201]" strokeweight=".5pt">
                <v:textbox>
                  <w:txbxContent>
                    <w:p w14:paraId="26951CD8" w14:textId="77777777" w:rsidR="001E1D27" w:rsidRPr="00EB511F" w:rsidRDefault="001E1D27" w:rsidP="001E1D2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B511F">
                        <w:rPr>
                          <w:rFonts w:ascii="Times New Roman" w:hAnsi="Times New Roman" w:cs="Times New Roman"/>
                          <w:i/>
                          <w:iCs/>
                          <w:sz w:val="20"/>
                          <w:szCs w:val="20"/>
                        </w:rPr>
                        <w:t>Заключительная</w:t>
                      </w:r>
                      <w:r w:rsidRPr="00EB511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: эффективность результата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3761BF6" wp14:editId="351B6623">
                <wp:simplePos x="0" y="0"/>
                <wp:positionH relativeFrom="column">
                  <wp:posOffset>3916045</wp:posOffset>
                </wp:positionH>
                <wp:positionV relativeFrom="paragraph">
                  <wp:posOffset>393369</wp:posOffset>
                </wp:positionV>
                <wp:extent cx="262393" cy="7951"/>
                <wp:effectExtent l="0" t="57150" r="42545" b="87630"/>
                <wp:wrapNone/>
                <wp:docPr id="58" name="Прямая со стрелкой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393" cy="79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3D8B39" id="Прямая со стрелкой 58" o:spid="_x0000_s1026" type="#_x0000_t32" style="position:absolute;margin-left:308.35pt;margin-top:30.95pt;width:20.65pt;height:.6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2A2846" wp14:editId="27580449">
                <wp:simplePos x="0" y="0"/>
                <wp:positionH relativeFrom="column">
                  <wp:posOffset>1782335</wp:posOffset>
                </wp:positionH>
                <wp:positionV relativeFrom="paragraph">
                  <wp:posOffset>379896</wp:posOffset>
                </wp:positionV>
                <wp:extent cx="262393" cy="7951"/>
                <wp:effectExtent l="0" t="57150" r="42545" b="87630"/>
                <wp:wrapNone/>
                <wp:docPr id="57" name="Прямая со стрелкой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393" cy="79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FE8950" id="Прямая со стрелкой 57" o:spid="_x0000_s1026" type="#_x0000_t32" style="position:absolute;margin-left:140.35pt;margin-top:29.9pt;width:20.65pt;height:.6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6A92BEC" wp14:editId="530700E8">
                <wp:simplePos x="0" y="0"/>
                <wp:positionH relativeFrom="column">
                  <wp:posOffset>17145</wp:posOffset>
                </wp:positionH>
                <wp:positionV relativeFrom="paragraph">
                  <wp:posOffset>173162</wp:posOffset>
                </wp:positionV>
                <wp:extent cx="1757238" cy="397565"/>
                <wp:effectExtent l="0" t="0" r="14605" b="21590"/>
                <wp:wrapNone/>
                <wp:docPr id="54" name="Надпись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7238" cy="397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3677A8" w14:textId="77777777" w:rsidR="001E1D27" w:rsidRPr="00EB511F" w:rsidRDefault="001E1D27" w:rsidP="001E1D2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B511F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0"/>
                                <w:szCs w:val="20"/>
                              </w:rPr>
                              <w:t>Первичная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: в начале организации цикла деятельности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92BEC" id="Надпись 54" o:spid="_x0000_s1028" type="#_x0000_t202" style="position:absolute;left:0;text-align:left;margin-left:1.35pt;margin-top:13.65pt;width:138.35pt;height:31.3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" fillcolor="white [3201]" strokeweight=".5pt">
                <v:textbox>
                  <w:txbxContent>
                    <w:p w14:paraId="733677A8" w14:textId="77777777" w:rsidR="001E1D27" w:rsidRPr="00EB511F" w:rsidRDefault="001E1D27" w:rsidP="001E1D2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B511F">
                        <w:rPr>
                          <w:rFonts w:ascii="Times New Roman" w:hAnsi="Times New Roman" w:cs="Times New Roman"/>
                          <w:i/>
                          <w:iCs/>
                          <w:sz w:val="20"/>
                          <w:szCs w:val="20"/>
                        </w:rPr>
                        <w:t>Первичная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: в начале организации цикла деятельности</w:t>
                      </w:r>
                    </w:p>
                  </w:txbxContent>
                </v:textbox>
              </v:shape>
            </w:pict>
          </mc:Fallback>
        </mc:AlternateContent>
      </w:r>
    </w:p>
    <w:p w14:paraId="5642F0D9" w14:textId="77777777" w:rsidR="001E1D27" w:rsidRPr="00EB511F" w:rsidRDefault="001E1D27" w:rsidP="001E1D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EBAAE01" wp14:editId="6AB24184">
                <wp:simplePos x="0" y="0"/>
                <wp:positionH relativeFrom="column">
                  <wp:posOffset>2020874</wp:posOffset>
                </wp:positionH>
                <wp:positionV relativeFrom="paragraph">
                  <wp:posOffset>5853</wp:posOffset>
                </wp:positionV>
                <wp:extent cx="1884045" cy="396875"/>
                <wp:effectExtent l="0" t="0" r="20955" b="22225"/>
                <wp:wrapNone/>
                <wp:docPr id="55" name="Надпись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4045" cy="396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43CE83" w14:textId="77777777" w:rsidR="001E1D27" w:rsidRPr="00EB511F" w:rsidRDefault="001E1D27" w:rsidP="001E1D2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B511F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0"/>
                                <w:szCs w:val="20"/>
                              </w:rPr>
                              <w:t>Промежуточная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: после выполнения цикла деятельности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AAE01" id="Надпись 55" o:spid="_x0000_s1029" type="#_x0000_t202" style="position:absolute;margin-left:159.1pt;margin-top:.45pt;width:148.35pt;height:31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" fillcolor="white [3201]" strokeweight=".5pt">
                <v:textbox>
                  <w:txbxContent>
                    <w:p w14:paraId="1543CE83" w14:textId="77777777" w:rsidR="001E1D27" w:rsidRPr="00EB511F" w:rsidRDefault="001E1D27" w:rsidP="001E1D2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B511F">
                        <w:rPr>
                          <w:rFonts w:ascii="Times New Roman" w:hAnsi="Times New Roman" w:cs="Times New Roman"/>
                          <w:i/>
                          <w:iCs/>
                          <w:sz w:val="20"/>
                          <w:szCs w:val="20"/>
                        </w:rPr>
                        <w:t>Промежуточная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: после выполнения цикла деятельности</w:t>
                      </w:r>
                    </w:p>
                  </w:txbxContent>
                </v:textbox>
              </v:shape>
            </w:pict>
          </mc:Fallback>
        </mc:AlternateContent>
      </w:r>
    </w:p>
    <w:p w14:paraId="611EA094" w14:textId="77777777" w:rsidR="001E1D27" w:rsidRDefault="001E1D27" w:rsidP="001E1D27">
      <w:pPr>
        <w:rPr>
          <w:rFonts w:ascii="Times New Roman" w:hAnsi="Times New Roman" w:cs="Times New Roman"/>
          <w:sz w:val="24"/>
          <w:szCs w:val="24"/>
        </w:rPr>
      </w:pPr>
    </w:p>
    <w:p w14:paraId="6F032F3F" w14:textId="190083DF" w:rsidR="001E1D27" w:rsidRDefault="001E1D27" w:rsidP="001E1D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511F">
        <w:rPr>
          <w:rFonts w:ascii="Times New Roman" w:hAnsi="Times New Roman" w:cs="Times New Roman"/>
          <w:b/>
          <w:bCs/>
          <w:sz w:val="24"/>
          <w:szCs w:val="24"/>
        </w:rPr>
        <w:t xml:space="preserve">Рис.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B511F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Составляющие психодиагностики в системе цикла деятельности </w:t>
      </w:r>
    </w:p>
    <w:p w14:paraId="683869C9" w14:textId="77777777" w:rsidR="001E1D27" w:rsidRDefault="001E1D27" w:rsidP="001E1D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педагога-психолога</w:t>
      </w:r>
    </w:p>
    <w:p w14:paraId="63553E78" w14:textId="77777777" w:rsidR="001E1D27" w:rsidRDefault="001E1D27" w:rsidP="001E1D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Первичная психодиагностика представляет собой ниже следующий алгоритм (см. Рис. 3).</w:t>
      </w:r>
    </w:p>
    <w:p w14:paraId="584A7056" w14:textId="77777777" w:rsidR="001E1D27" w:rsidRPr="00E72245" w:rsidRDefault="001E1D27" w:rsidP="001E1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60359C9" wp14:editId="099859C7">
                <wp:simplePos x="0" y="0"/>
                <wp:positionH relativeFrom="margin">
                  <wp:posOffset>952196</wp:posOffset>
                </wp:positionH>
                <wp:positionV relativeFrom="paragraph">
                  <wp:posOffset>126365</wp:posOffset>
                </wp:positionV>
                <wp:extent cx="1200150" cy="834390"/>
                <wp:effectExtent l="0" t="0" r="19050" b="22860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834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D77DDD" w14:textId="77777777" w:rsidR="001E1D27" w:rsidRDefault="001E1D27" w:rsidP="001E1D2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Запрос:</w:t>
                            </w:r>
                          </w:p>
                          <w:p w14:paraId="4404797A" w14:textId="77777777" w:rsidR="001E1D27" w:rsidRDefault="001E1D27" w:rsidP="001E1D2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- от клиента;</w:t>
                            </w:r>
                          </w:p>
                          <w:p w14:paraId="7AB51BCD" w14:textId="77777777" w:rsidR="001E1D27" w:rsidRDefault="001E1D27" w:rsidP="001E1D2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- от заказчика;</w:t>
                            </w:r>
                          </w:p>
                          <w:p w14:paraId="10F8898D" w14:textId="77777777" w:rsidR="001E1D27" w:rsidRPr="005A1AA4" w:rsidRDefault="001E1D27" w:rsidP="001E1D2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- от самого психолога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0359C9" id="Надпись 20" o:spid="_x0000_s1030" type="#_x0000_t202" style="position:absolute;left:0;text-align:left;margin-left:75pt;margin-top:9.95pt;width:94.5pt;height:65.7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" fillcolor="white [3201]" strokeweight=".5pt">
                <v:textbox>
                  <w:txbxContent>
                    <w:p w14:paraId="76D77DDD" w14:textId="77777777" w:rsidR="001E1D27" w:rsidRDefault="001E1D27" w:rsidP="001E1D2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Запрос:</w:t>
                      </w:r>
                    </w:p>
                    <w:p w14:paraId="4404797A" w14:textId="77777777" w:rsidR="001E1D27" w:rsidRDefault="001E1D27" w:rsidP="001E1D2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 от клиента;</w:t>
                      </w:r>
                    </w:p>
                    <w:p w14:paraId="7AB51BCD" w14:textId="77777777" w:rsidR="001E1D27" w:rsidRDefault="001E1D27" w:rsidP="001E1D2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 от заказчика;</w:t>
                      </w:r>
                    </w:p>
                    <w:p w14:paraId="10F8898D" w14:textId="77777777" w:rsidR="001E1D27" w:rsidRPr="005A1AA4" w:rsidRDefault="001E1D27" w:rsidP="001E1D2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 от самого психолога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4B8CE08" wp14:editId="30C4DF3A">
                <wp:simplePos x="0" y="0"/>
                <wp:positionH relativeFrom="column">
                  <wp:posOffset>2346021</wp:posOffset>
                </wp:positionH>
                <wp:positionV relativeFrom="paragraph">
                  <wp:posOffset>126365</wp:posOffset>
                </wp:positionV>
                <wp:extent cx="779145" cy="817880"/>
                <wp:effectExtent l="0" t="0" r="20955" b="20320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9145" cy="817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1523FA" w14:textId="77777777" w:rsidR="001E1D27" w:rsidRDefault="001E1D27" w:rsidP="001E1D2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1711DF0D" w14:textId="77777777" w:rsidR="001E1D27" w:rsidRPr="005A1AA4" w:rsidRDefault="001E1D27" w:rsidP="001E1D2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Гипотезы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B8CE08" id="Надпись 21" o:spid="_x0000_s1031" type="#_x0000_t202" style="position:absolute;left:0;text-align:left;margin-left:184.75pt;margin-top:9.95pt;width:61.35pt;height:64.4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" fillcolor="white [3201]" strokeweight=".5pt">
                <v:textbox>
                  <w:txbxContent>
                    <w:p w14:paraId="051523FA" w14:textId="77777777" w:rsidR="001E1D27" w:rsidRDefault="001E1D27" w:rsidP="001E1D2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1711DF0D" w14:textId="77777777" w:rsidR="001E1D27" w:rsidRPr="005A1AA4" w:rsidRDefault="001E1D27" w:rsidP="001E1D2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Гипотезы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BB47124" wp14:editId="246526FB">
                <wp:simplePos x="0" y="0"/>
                <wp:positionH relativeFrom="column">
                  <wp:posOffset>3319476</wp:posOffset>
                </wp:positionH>
                <wp:positionV relativeFrom="paragraph">
                  <wp:posOffset>133985</wp:posOffset>
                </wp:positionV>
                <wp:extent cx="770890" cy="809625"/>
                <wp:effectExtent l="0" t="0" r="10160" b="28575"/>
                <wp:wrapNone/>
                <wp:docPr id="38" name="Надпись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890" cy="809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A724D3" w14:textId="77777777" w:rsidR="001E1D27" w:rsidRDefault="001E1D27" w:rsidP="001E1D2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203C9C01" w14:textId="77777777" w:rsidR="001E1D27" w:rsidRPr="000D5845" w:rsidRDefault="001E1D27" w:rsidP="001E1D2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Подбор процедур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B47124" id="Надпись 38" o:spid="_x0000_s1032" type="#_x0000_t202" style="position:absolute;left:0;text-align:left;margin-left:261.4pt;margin-top:10.55pt;width:60.7pt;height:63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" fillcolor="white [3201]" strokeweight=".5pt">
                <v:textbox>
                  <w:txbxContent>
                    <w:p w14:paraId="4DA724D3" w14:textId="77777777" w:rsidR="001E1D27" w:rsidRDefault="001E1D27" w:rsidP="001E1D2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203C9C01" w14:textId="77777777" w:rsidR="001E1D27" w:rsidRPr="000D5845" w:rsidRDefault="001E1D27" w:rsidP="001E1D2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Подбор процедур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79527CD" wp14:editId="1024BB4B">
                <wp:simplePos x="0" y="0"/>
                <wp:positionH relativeFrom="column">
                  <wp:posOffset>4270071</wp:posOffset>
                </wp:positionH>
                <wp:positionV relativeFrom="paragraph">
                  <wp:posOffset>141605</wp:posOffset>
                </wp:positionV>
                <wp:extent cx="912330" cy="810536"/>
                <wp:effectExtent l="0" t="0" r="21590" b="27940"/>
                <wp:wrapNone/>
                <wp:docPr id="41" name="Надпись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2330" cy="8105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09812C" w14:textId="77777777" w:rsidR="001E1D27" w:rsidRDefault="001E1D27" w:rsidP="001E1D2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23AD4409" w14:textId="77777777" w:rsidR="001E1D27" w:rsidRPr="000D5845" w:rsidRDefault="001E1D27" w:rsidP="001E1D2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Организация проведения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9527CD" id="Надпись 41" o:spid="_x0000_s1033" type="#_x0000_t202" style="position:absolute;left:0;text-align:left;margin-left:336.25pt;margin-top:11.15pt;width:71.85pt;height:63.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" fillcolor="white [3201]" strokeweight=".5pt">
                <v:textbox>
                  <w:txbxContent>
                    <w:p w14:paraId="4C09812C" w14:textId="77777777" w:rsidR="001E1D27" w:rsidRDefault="001E1D27" w:rsidP="001E1D2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23AD4409" w14:textId="77777777" w:rsidR="001E1D27" w:rsidRPr="000D5845" w:rsidRDefault="001E1D27" w:rsidP="001E1D2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Организация проведения</w:t>
                      </w:r>
                    </w:p>
                  </w:txbxContent>
                </v:textbox>
              </v:shape>
            </w:pict>
          </mc:Fallback>
        </mc:AlternateContent>
      </w:r>
    </w:p>
    <w:p w14:paraId="3AC47EEA" w14:textId="77777777" w:rsidR="001E1D27" w:rsidRDefault="001E1D27" w:rsidP="001E1D2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1F45B186" w14:textId="77777777" w:rsidR="001E1D27" w:rsidRDefault="001E1D27" w:rsidP="001E1D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B82557" w14:textId="77777777" w:rsidR="001E1D27" w:rsidRDefault="001E1D27" w:rsidP="001E1D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C31DB39" wp14:editId="4FB415A3">
                <wp:simplePos x="0" y="0"/>
                <wp:positionH relativeFrom="column">
                  <wp:posOffset>2162506</wp:posOffset>
                </wp:positionH>
                <wp:positionV relativeFrom="paragraph">
                  <wp:posOffset>43180</wp:posOffset>
                </wp:positionV>
                <wp:extent cx="190500" cy="7620"/>
                <wp:effectExtent l="0" t="57150" r="38100" b="8763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553906" id="Прямая со стрелкой 22" o:spid="_x0000_s1026" type="#_x0000_t32" style="position:absolute;margin-left:170.3pt;margin-top:3.4pt;width:15pt;height:.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AAEF8D6" wp14:editId="358D15CA">
                <wp:simplePos x="0" y="0"/>
                <wp:positionH relativeFrom="column">
                  <wp:posOffset>3125166</wp:posOffset>
                </wp:positionH>
                <wp:positionV relativeFrom="paragraph">
                  <wp:posOffset>59055</wp:posOffset>
                </wp:positionV>
                <wp:extent cx="190500" cy="7620"/>
                <wp:effectExtent l="0" t="57150" r="38100" b="87630"/>
                <wp:wrapNone/>
                <wp:docPr id="40" name="Прямая со стрелкой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E7B7E9" id="Прямая со стрелкой 40" o:spid="_x0000_s1026" type="#_x0000_t32" style="position:absolute;margin-left:246.1pt;margin-top:4.65pt;width:15pt;height:.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089BD61" wp14:editId="3F32E14B">
                <wp:simplePos x="0" y="0"/>
                <wp:positionH relativeFrom="column">
                  <wp:posOffset>4092879</wp:posOffset>
                </wp:positionH>
                <wp:positionV relativeFrom="paragraph">
                  <wp:posOffset>64135</wp:posOffset>
                </wp:positionV>
                <wp:extent cx="190500" cy="7620"/>
                <wp:effectExtent l="0" t="57150" r="38100" b="87630"/>
                <wp:wrapNone/>
                <wp:docPr id="42" name="Прямая со стрелкой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40CDEB" id="Прямая со стрелкой 42" o:spid="_x0000_s1026" type="#_x0000_t32" style="position:absolute;margin-left:322.25pt;margin-top:5.05pt;width:15pt;height:.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</w:p>
    <w:p w14:paraId="667D5544" w14:textId="77777777" w:rsidR="001E1D27" w:rsidRDefault="001E1D27" w:rsidP="001E1D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DF9D6C9" wp14:editId="14B1A87A">
                <wp:simplePos x="0" y="0"/>
                <wp:positionH relativeFrom="column">
                  <wp:posOffset>4732020</wp:posOffset>
                </wp:positionH>
                <wp:positionV relativeFrom="paragraph">
                  <wp:posOffset>280974</wp:posOffset>
                </wp:positionV>
                <wp:extent cx="0" cy="231085"/>
                <wp:effectExtent l="76200" t="38100" r="57150" b="17145"/>
                <wp:wrapNone/>
                <wp:docPr id="53" name="Прямая со стрелкой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310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F2BFD2" id="Прямая со стрелкой 53" o:spid="_x0000_s1026" type="#_x0000_t32" style="position:absolute;margin-left:372.6pt;margin-top:22.1pt;width:0;height:18.2pt;flip: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E99006C" wp14:editId="4EB2209A">
                <wp:simplePos x="0" y="0"/>
                <wp:positionH relativeFrom="column">
                  <wp:posOffset>1265500</wp:posOffset>
                </wp:positionH>
                <wp:positionV relativeFrom="paragraph">
                  <wp:posOffset>496404</wp:posOffset>
                </wp:positionV>
                <wp:extent cx="7951" cy="206734"/>
                <wp:effectExtent l="76200" t="0" r="68580" b="60325"/>
                <wp:wrapNone/>
                <wp:docPr id="52" name="Прямая со стрелкой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51" cy="20673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7503FB" id="Прямая со стрелкой 52" o:spid="_x0000_s1026" type="#_x0000_t32" style="position:absolute;margin-left:99.65pt;margin-top:39.1pt;width:.65pt;height:16.3pt;flip:x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299870B" wp14:editId="76DE7554">
                <wp:simplePos x="0" y="0"/>
                <wp:positionH relativeFrom="column">
                  <wp:posOffset>1265500</wp:posOffset>
                </wp:positionH>
                <wp:positionV relativeFrom="paragraph">
                  <wp:posOffset>504604</wp:posOffset>
                </wp:positionV>
                <wp:extent cx="3458486" cy="0"/>
                <wp:effectExtent l="0" t="0" r="0" b="0"/>
                <wp:wrapNone/>
                <wp:docPr id="51" name="Прямая соединительная линия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584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5213E7" id="Прямая соединительная линия 51" o:spid="_x0000_s1026" style="position:absolute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65pt,39.75pt" to="371.95pt,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F480A88" wp14:editId="19C8D65B">
                <wp:simplePos x="0" y="0"/>
                <wp:positionH relativeFrom="column">
                  <wp:posOffset>4207206</wp:posOffset>
                </wp:positionH>
                <wp:positionV relativeFrom="paragraph">
                  <wp:posOffset>1047115</wp:posOffset>
                </wp:positionV>
                <wp:extent cx="190500" cy="7620"/>
                <wp:effectExtent l="0" t="57150" r="38100" b="87630"/>
                <wp:wrapNone/>
                <wp:docPr id="49" name="Прямая со стрелкой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DDBD2C" id="Прямая со стрелкой 49" o:spid="_x0000_s1026" type="#_x0000_t32" style="position:absolute;margin-left:331.3pt;margin-top:82.45pt;width:15pt;height:.6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8D41775" wp14:editId="0B94B867">
                <wp:simplePos x="0" y="0"/>
                <wp:positionH relativeFrom="column">
                  <wp:posOffset>3041346</wp:posOffset>
                </wp:positionH>
                <wp:positionV relativeFrom="paragraph">
                  <wp:posOffset>1035050</wp:posOffset>
                </wp:positionV>
                <wp:extent cx="190500" cy="7620"/>
                <wp:effectExtent l="0" t="57150" r="38100" b="87630"/>
                <wp:wrapNone/>
                <wp:docPr id="48" name="Прямая со стрелкой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0B2A5B" id="Прямая со стрелкой 48" o:spid="_x0000_s1026" type="#_x0000_t32" style="position:absolute;margin-left:239.5pt;margin-top:81.5pt;width:15pt;height:.6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72F32D" wp14:editId="4BE7E22F">
                <wp:simplePos x="0" y="0"/>
                <wp:positionH relativeFrom="column">
                  <wp:posOffset>803910</wp:posOffset>
                </wp:positionH>
                <wp:positionV relativeFrom="paragraph">
                  <wp:posOffset>702945</wp:posOffset>
                </wp:positionV>
                <wp:extent cx="962025" cy="707390"/>
                <wp:effectExtent l="0" t="0" r="28575" b="16510"/>
                <wp:wrapNone/>
                <wp:docPr id="43" name="Надпись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707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EAA74A" w14:textId="77777777" w:rsidR="001E1D27" w:rsidRDefault="001E1D27" w:rsidP="001E1D2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6F208085" w14:textId="77777777" w:rsidR="001E1D27" w:rsidRDefault="001E1D27" w:rsidP="001E1D2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Подсчет</w:t>
                            </w:r>
                          </w:p>
                          <w:p w14:paraId="4CEF68D3" w14:textId="77777777" w:rsidR="001E1D27" w:rsidRPr="001F33CF" w:rsidRDefault="001E1D27" w:rsidP="001E1D2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результатов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72F32D" id="Надпись 43" o:spid="_x0000_s1034" type="#_x0000_t202" style="position:absolute;left:0;text-align:left;margin-left:63.3pt;margin-top:55.35pt;width:75.75pt;height:55.7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" fillcolor="white [3201]" strokeweight=".5pt">
                <v:textbox>
                  <w:txbxContent>
                    <w:p w14:paraId="32EAA74A" w14:textId="77777777" w:rsidR="001E1D27" w:rsidRDefault="001E1D27" w:rsidP="001E1D2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6F208085" w14:textId="77777777" w:rsidR="001E1D27" w:rsidRDefault="001E1D27" w:rsidP="001E1D2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Подсчет</w:t>
                      </w:r>
                    </w:p>
                    <w:p w14:paraId="4CEF68D3" w14:textId="77777777" w:rsidR="001E1D27" w:rsidRPr="001F33CF" w:rsidRDefault="001E1D27" w:rsidP="001E1D2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результатов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9DD00F0" wp14:editId="4E79C530">
                <wp:simplePos x="0" y="0"/>
                <wp:positionH relativeFrom="column">
                  <wp:posOffset>1758646</wp:posOffset>
                </wp:positionH>
                <wp:positionV relativeFrom="paragraph">
                  <wp:posOffset>1047750</wp:posOffset>
                </wp:positionV>
                <wp:extent cx="190500" cy="7620"/>
                <wp:effectExtent l="0" t="57150" r="38100" b="87630"/>
                <wp:wrapNone/>
                <wp:docPr id="47" name="Прямая со стрелко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E748E7F" id="Прямая со стрелкой 47" o:spid="_x0000_s1026" type="#_x0000_t32" style="position:absolute;margin-left:138.5pt;margin-top:82.5pt;width:15pt;height:.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08E9FA6" wp14:editId="6A8F7BA5">
                <wp:simplePos x="0" y="0"/>
                <wp:positionH relativeFrom="column">
                  <wp:posOffset>1946606</wp:posOffset>
                </wp:positionH>
                <wp:positionV relativeFrom="paragraph">
                  <wp:posOffset>718185</wp:posOffset>
                </wp:positionV>
                <wp:extent cx="1089660" cy="707390"/>
                <wp:effectExtent l="0" t="0" r="15240" b="16510"/>
                <wp:wrapNone/>
                <wp:docPr id="44" name="Надпись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9660" cy="707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C0F47B" w14:textId="77777777" w:rsidR="001E1D27" w:rsidRDefault="001E1D27" w:rsidP="001E1D2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Анализ </w:t>
                            </w:r>
                          </w:p>
                          <w:p w14:paraId="2C6FE6AE" w14:textId="77777777" w:rsidR="001E1D27" w:rsidRPr="001F33CF" w:rsidRDefault="001E1D27" w:rsidP="001E1D2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и интерпретация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8E9FA6" id="Надпись 44" o:spid="_x0000_s1035" type="#_x0000_t202" style="position:absolute;left:0;text-align:left;margin-left:153.3pt;margin-top:56.55pt;width:85.8pt;height:55.7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" fillcolor="white [3201]" strokeweight=".5pt">
                <v:textbox>
                  <w:txbxContent>
                    <w:p w14:paraId="53C0F47B" w14:textId="77777777" w:rsidR="001E1D27" w:rsidRDefault="001E1D27" w:rsidP="001E1D2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Анализ </w:t>
                      </w:r>
                    </w:p>
                    <w:p w14:paraId="2C6FE6AE" w14:textId="77777777" w:rsidR="001E1D27" w:rsidRPr="001F33CF" w:rsidRDefault="001E1D27" w:rsidP="001E1D2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и интерпретация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D8748B4" wp14:editId="69FCDA1C">
                <wp:simplePos x="0" y="0"/>
                <wp:positionH relativeFrom="column">
                  <wp:posOffset>3220416</wp:posOffset>
                </wp:positionH>
                <wp:positionV relativeFrom="paragraph">
                  <wp:posOffset>741680</wp:posOffset>
                </wp:positionV>
                <wp:extent cx="977900" cy="690880"/>
                <wp:effectExtent l="0" t="0" r="12700" b="13970"/>
                <wp:wrapNone/>
                <wp:docPr id="45" name="Надпись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0" cy="690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D9EC9D" w14:textId="77777777" w:rsidR="001E1D27" w:rsidRDefault="001E1D27" w:rsidP="001E1D2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5E571A66" w14:textId="77777777" w:rsidR="001E1D27" w:rsidRPr="00B32165" w:rsidRDefault="001E1D27" w:rsidP="001E1D2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Оформление заключения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748B4" id="Надпись 45" o:spid="_x0000_s1036" type="#_x0000_t202" style="position:absolute;left:0;text-align:left;margin-left:253.6pt;margin-top:58.4pt;width:77pt;height:54.4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" fillcolor="white [3201]" strokeweight=".5pt">
                <v:textbox>
                  <w:txbxContent>
                    <w:p w14:paraId="57D9EC9D" w14:textId="77777777" w:rsidR="001E1D27" w:rsidRDefault="001E1D27" w:rsidP="001E1D2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5E571A66" w14:textId="77777777" w:rsidR="001E1D27" w:rsidRPr="00B32165" w:rsidRDefault="001E1D27" w:rsidP="001E1D2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Оформление заключения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4485145" wp14:editId="05628987">
                <wp:simplePos x="0" y="0"/>
                <wp:positionH relativeFrom="column">
                  <wp:posOffset>4381831</wp:posOffset>
                </wp:positionH>
                <wp:positionV relativeFrom="paragraph">
                  <wp:posOffset>756920</wp:posOffset>
                </wp:positionV>
                <wp:extent cx="1001395" cy="674370"/>
                <wp:effectExtent l="0" t="0" r="27305" b="11430"/>
                <wp:wrapNone/>
                <wp:docPr id="46" name="Надпись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1395" cy="674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97F25B" w14:textId="77777777" w:rsidR="001E1D27" w:rsidRPr="00B32165" w:rsidRDefault="001E1D27" w:rsidP="001E1D2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Обратная связь (рекомендации)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85145" id="Надпись 46" o:spid="_x0000_s1037" type="#_x0000_t202" style="position:absolute;left:0;text-align:left;margin-left:345.05pt;margin-top:59.6pt;width:78.85pt;height:53.1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" fillcolor="white [3201]" strokeweight=".5pt">
                <v:textbox>
                  <w:txbxContent>
                    <w:p w14:paraId="6C97F25B" w14:textId="77777777" w:rsidR="001E1D27" w:rsidRPr="00B32165" w:rsidRDefault="001E1D27" w:rsidP="001E1D27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Обратная связь (рекомендации)</w:t>
                      </w:r>
                    </w:p>
                  </w:txbxContent>
                </v:textbox>
              </v:shape>
            </w:pict>
          </mc:Fallback>
        </mc:AlternateContent>
      </w:r>
    </w:p>
    <w:p w14:paraId="713D09A9" w14:textId="77777777" w:rsidR="001E1D27" w:rsidRPr="00B32165" w:rsidRDefault="001E1D27" w:rsidP="001E1D27">
      <w:pPr>
        <w:rPr>
          <w:rFonts w:ascii="Times New Roman" w:hAnsi="Times New Roman" w:cs="Times New Roman"/>
          <w:sz w:val="24"/>
          <w:szCs w:val="24"/>
        </w:rPr>
      </w:pPr>
    </w:p>
    <w:p w14:paraId="4DA8912E" w14:textId="77777777" w:rsidR="001E1D27" w:rsidRPr="00B32165" w:rsidRDefault="001E1D27" w:rsidP="001E1D27">
      <w:pPr>
        <w:rPr>
          <w:rFonts w:ascii="Times New Roman" w:hAnsi="Times New Roman" w:cs="Times New Roman"/>
          <w:sz w:val="24"/>
          <w:szCs w:val="24"/>
        </w:rPr>
      </w:pPr>
    </w:p>
    <w:p w14:paraId="56D6640E" w14:textId="77777777" w:rsidR="001E1D27" w:rsidRPr="00B32165" w:rsidRDefault="001E1D27" w:rsidP="001E1D27">
      <w:pPr>
        <w:rPr>
          <w:rFonts w:ascii="Times New Roman" w:hAnsi="Times New Roman" w:cs="Times New Roman"/>
          <w:sz w:val="24"/>
          <w:szCs w:val="24"/>
        </w:rPr>
      </w:pPr>
    </w:p>
    <w:p w14:paraId="79C95ED3" w14:textId="77777777" w:rsidR="001E1D27" w:rsidRPr="00B32165" w:rsidRDefault="001E1D27" w:rsidP="001E1D27">
      <w:pPr>
        <w:rPr>
          <w:rFonts w:ascii="Times New Roman" w:hAnsi="Times New Roman" w:cs="Times New Roman"/>
          <w:sz w:val="24"/>
          <w:szCs w:val="24"/>
        </w:rPr>
      </w:pPr>
    </w:p>
    <w:p w14:paraId="3D47BA84" w14:textId="77777777" w:rsidR="001E1D27" w:rsidRDefault="001E1D27" w:rsidP="001E1D27">
      <w:pPr>
        <w:rPr>
          <w:rFonts w:ascii="Times New Roman" w:hAnsi="Times New Roman" w:cs="Times New Roman"/>
          <w:sz w:val="24"/>
          <w:szCs w:val="24"/>
        </w:rPr>
      </w:pPr>
    </w:p>
    <w:p w14:paraId="03CB2928" w14:textId="3042C222" w:rsidR="001E1D27" w:rsidRDefault="001E1D27" w:rsidP="001E1D27">
      <w:pPr>
        <w:tabs>
          <w:tab w:val="left" w:pos="88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Рис. 3. </w:t>
      </w:r>
      <w:r>
        <w:rPr>
          <w:rFonts w:ascii="Times New Roman" w:hAnsi="Times New Roman" w:cs="Times New Roman"/>
          <w:sz w:val="24"/>
          <w:szCs w:val="24"/>
        </w:rPr>
        <w:t>Первичное диагностическое обследование</w:t>
      </w:r>
    </w:p>
    <w:p w14:paraId="0C1E4DC6" w14:textId="019A59FC" w:rsidR="001E1D27" w:rsidRDefault="001E1D27" w:rsidP="001E1D27">
      <w:pPr>
        <w:tabs>
          <w:tab w:val="left" w:pos="88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BF0D68" w14:textId="77777777" w:rsidR="001E1D27" w:rsidRDefault="001E1D27" w:rsidP="001E1D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511F">
        <w:rPr>
          <w:rFonts w:ascii="Times New Roman" w:hAnsi="Times New Roman" w:cs="Times New Roman"/>
          <w:i/>
          <w:iCs/>
          <w:sz w:val="24"/>
          <w:szCs w:val="24"/>
        </w:rPr>
        <w:t>Методическая</w:t>
      </w:r>
      <w:r>
        <w:rPr>
          <w:rFonts w:ascii="Times New Roman" w:hAnsi="Times New Roman" w:cs="Times New Roman"/>
          <w:sz w:val="24"/>
          <w:szCs w:val="24"/>
        </w:rPr>
        <w:t xml:space="preserve"> работа представляет собой вид деятельности, направленный на самоанализ эффективности собственных достижений, документирование логической структуры цикла деятельности (разработка различных программ, методов диагностики, коррекции и т.д.) в целях дальнейшей оптимизации и распространения опыта в профессиональном сообществе.</w:t>
      </w:r>
    </w:p>
    <w:p w14:paraId="42037DEE" w14:textId="5C5A9E4A" w:rsidR="002E6980" w:rsidRPr="00BC22D3" w:rsidRDefault="002E6980" w:rsidP="002E6980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2E6980">
        <w:rPr>
          <w:rFonts w:ascii="Times New Roman" w:hAnsi="Times New Roman" w:cs="Times New Roman"/>
          <w:i/>
          <w:iCs/>
        </w:rPr>
        <w:t>Психолого-педагогический консилиум</w:t>
      </w:r>
      <w:r w:rsidRPr="00BC22D3">
        <w:rPr>
          <w:rFonts w:ascii="Times New Roman" w:hAnsi="Times New Roman" w:cs="Times New Roman"/>
        </w:rPr>
        <w:t xml:space="preserve"> </w:t>
      </w:r>
      <w:r w:rsidRPr="00BC22D3">
        <w:rPr>
          <w:rFonts w:ascii="Times New Roman" w:hAnsi="Times New Roman" w:cs="Times New Roman"/>
          <w:color w:val="auto"/>
        </w:rPr>
        <w:t xml:space="preserve">играет ключевую роль в создании единого пространства (профилактического пространства, пространства сопровождения или реабилитации) работы специалистов с </w:t>
      </w:r>
      <w:r>
        <w:rPr>
          <w:rFonts w:ascii="Times New Roman" w:hAnsi="Times New Roman" w:cs="Times New Roman"/>
          <w:color w:val="auto"/>
        </w:rPr>
        <w:t>обучающимися и их окружением</w:t>
      </w:r>
      <w:r w:rsidRPr="00BC22D3">
        <w:rPr>
          <w:rFonts w:ascii="Times New Roman" w:hAnsi="Times New Roman" w:cs="Times New Roman"/>
          <w:color w:val="auto"/>
        </w:rPr>
        <w:t>. Работа консилиума основана на принципах системности, целостности и преемственности звеньев образования.</w:t>
      </w:r>
    </w:p>
    <w:p w14:paraId="1B02F3F9" w14:textId="136C395E" w:rsidR="002E6980" w:rsidRDefault="002E6980" w:rsidP="002E6980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BC22D3">
        <w:rPr>
          <w:rFonts w:ascii="Times New Roman" w:hAnsi="Times New Roman" w:cs="Times New Roman"/>
          <w:i/>
          <w:iCs/>
          <w:color w:val="auto"/>
        </w:rPr>
        <w:t>Консилиум</w:t>
      </w:r>
      <w:r w:rsidRPr="00BC22D3">
        <w:rPr>
          <w:rFonts w:ascii="Times New Roman" w:hAnsi="Times New Roman" w:cs="Times New Roman"/>
          <w:color w:val="auto"/>
        </w:rPr>
        <w:t xml:space="preserve"> – организационная форма деятельности специалистов, в рамках которой происходит разработка и планирование индивидуальных программ помощи конкретным несоверш</w:t>
      </w:r>
      <w:r>
        <w:rPr>
          <w:rFonts w:ascii="Times New Roman" w:hAnsi="Times New Roman" w:cs="Times New Roman"/>
          <w:color w:val="auto"/>
        </w:rPr>
        <w:t>е</w:t>
      </w:r>
      <w:r w:rsidRPr="00BC22D3">
        <w:rPr>
          <w:rFonts w:ascii="Times New Roman" w:hAnsi="Times New Roman" w:cs="Times New Roman"/>
          <w:color w:val="auto"/>
        </w:rPr>
        <w:t>ннолетним</w:t>
      </w:r>
      <w:r>
        <w:rPr>
          <w:rFonts w:ascii="Times New Roman" w:hAnsi="Times New Roman" w:cs="Times New Roman"/>
          <w:color w:val="auto"/>
        </w:rPr>
        <w:t>, определение необходимого объема дифференцированной комплексной (педагогической, психологической, социальной, правовой и иной) помощи.</w:t>
      </w:r>
    </w:p>
    <w:p w14:paraId="5B564922" w14:textId="77777777" w:rsidR="002E6980" w:rsidRDefault="002E6980" w:rsidP="002E6980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BC22D3">
        <w:rPr>
          <w:rFonts w:ascii="Times New Roman" w:hAnsi="Times New Roman" w:cs="Times New Roman"/>
          <w:i/>
          <w:iCs/>
          <w:color w:val="auto"/>
        </w:rPr>
        <w:t>Цель</w:t>
      </w:r>
      <w:r>
        <w:rPr>
          <w:rFonts w:ascii="Times New Roman" w:hAnsi="Times New Roman" w:cs="Times New Roman"/>
          <w:color w:val="auto"/>
        </w:rPr>
        <w:t xml:space="preserve"> консилиума – определение специальных потребностей и условий, необходимых ребенку для обеспечения развития, адаптации и интеграции в социум, составление и согласование рациональной схемы индивидуальной работы с каждым обучающимся в виде индивидуальной программы.</w:t>
      </w:r>
    </w:p>
    <w:p w14:paraId="1840879A" w14:textId="77777777" w:rsidR="002E6980" w:rsidRDefault="002E6980" w:rsidP="002E6980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0538BD">
        <w:rPr>
          <w:rFonts w:ascii="Times New Roman" w:hAnsi="Times New Roman" w:cs="Times New Roman"/>
          <w:i/>
          <w:iCs/>
          <w:color w:val="auto"/>
        </w:rPr>
        <w:t>Объект</w:t>
      </w:r>
      <w:r w:rsidRPr="000538BD">
        <w:rPr>
          <w:rFonts w:ascii="Times New Roman" w:hAnsi="Times New Roman" w:cs="Times New Roman"/>
          <w:color w:val="auto"/>
        </w:rPr>
        <w:t xml:space="preserve"> и </w:t>
      </w:r>
      <w:r w:rsidRPr="000538BD">
        <w:rPr>
          <w:rFonts w:ascii="Times New Roman" w:hAnsi="Times New Roman" w:cs="Times New Roman"/>
          <w:i/>
          <w:iCs/>
          <w:color w:val="auto"/>
        </w:rPr>
        <w:t>предмет</w:t>
      </w:r>
      <w:r w:rsidRPr="000538BD">
        <w:rPr>
          <w:rFonts w:ascii="Times New Roman" w:hAnsi="Times New Roman" w:cs="Times New Roman"/>
          <w:color w:val="auto"/>
        </w:rPr>
        <w:t xml:space="preserve"> консилиума. Объектом является актуальная социальная ситуация ребенка и индивидуальная программа помощи. Предмет – фактические данные, информация и обстоятельства, имеющие значение для индивидуальной работы с клиентом, устанавливаемые на основе применения специальных познаний специалистов. Фактическими данными, информацией и обстоятельствами могут являться актуальная социальная ситуация развития, индивидуально-психологические, личностные и поведенческие особенности конкретного несовершеннолетнего, имеющие значение для построения индивидуальной программы.</w:t>
      </w:r>
    </w:p>
    <w:p w14:paraId="7E9EE826" w14:textId="77777777" w:rsidR="002E6980" w:rsidRDefault="002E6980" w:rsidP="002E6980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2F2111">
        <w:rPr>
          <w:rFonts w:ascii="Times New Roman" w:hAnsi="Times New Roman" w:cs="Times New Roman"/>
          <w:i/>
          <w:iCs/>
          <w:color w:val="auto"/>
        </w:rPr>
        <w:t>Задачи</w:t>
      </w:r>
      <w:r>
        <w:rPr>
          <w:rFonts w:ascii="Times New Roman" w:hAnsi="Times New Roman" w:cs="Times New Roman"/>
          <w:color w:val="auto"/>
        </w:rPr>
        <w:t xml:space="preserve"> консилиума:</w:t>
      </w:r>
    </w:p>
    <w:p w14:paraId="313CE567" w14:textId="77777777" w:rsidR="002E6980" w:rsidRDefault="002E6980" w:rsidP="002E6980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2F2111">
        <w:rPr>
          <w:rFonts w:ascii="Times New Roman" w:hAnsi="Times New Roman" w:cs="Times New Roman"/>
          <w:color w:val="auto"/>
        </w:rPr>
        <w:t xml:space="preserve">1. </w:t>
      </w:r>
      <w:r>
        <w:rPr>
          <w:rFonts w:ascii="Times New Roman" w:hAnsi="Times New Roman" w:cs="Times New Roman"/>
          <w:color w:val="auto"/>
        </w:rPr>
        <w:t>П</w:t>
      </w:r>
      <w:r w:rsidRPr="002F2111">
        <w:rPr>
          <w:rFonts w:ascii="Times New Roman" w:hAnsi="Times New Roman" w:cs="Times New Roman"/>
          <w:color w:val="auto"/>
        </w:rPr>
        <w:t>одготовка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документации,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отражающей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актуальное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развитие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ребенка,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динамику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его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состояния,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индивидуальных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особенностей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развития,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его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ресурсов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и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резервных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возможностей,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основных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мишеней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работы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с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целью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дифференцированного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подхода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в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социальной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адаптации,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воспитании,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обучении</w:t>
      </w:r>
      <w:r>
        <w:rPr>
          <w:rFonts w:ascii="Times New Roman" w:hAnsi="Times New Roman" w:cs="Times New Roman"/>
          <w:color w:val="auto"/>
        </w:rPr>
        <w:t>;</w:t>
      </w:r>
    </w:p>
    <w:p w14:paraId="083973F7" w14:textId="77777777" w:rsidR="002E6980" w:rsidRDefault="002E6980" w:rsidP="002E6980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2. Выявление необходимости привлечения к работе с несовершеннолетним специалистов из других внутриведомственных организаций, а также учреждений системы профилактики безнадзорности и правонарушений детей и подростков;</w:t>
      </w:r>
    </w:p>
    <w:p w14:paraId="1F229284" w14:textId="77777777" w:rsidR="002E6980" w:rsidRDefault="002E6980" w:rsidP="002E6980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3. Определение актуальной социальной ситуации и построение схемы работы с родителями, родственниками законными представителями, опекунами;</w:t>
      </w:r>
    </w:p>
    <w:p w14:paraId="0C5B85E2" w14:textId="77777777" w:rsidR="002E6980" w:rsidRDefault="002E6980" w:rsidP="002E6980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 xml:space="preserve"> 4. По результатам динамики проведение обсуждения корректировки индивидуальных программ помощи;</w:t>
      </w:r>
    </w:p>
    <w:p w14:paraId="2E2BDDDC" w14:textId="77777777" w:rsidR="002E6980" w:rsidRDefault="002E6980" w:rsidP="002E6980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5. Анализ вероятностного прогноза развития каждого обучающегося и проведение консилиума по итогам комплексной работы. </w:t>
      </w:r>
    </w:p>
    <w:p w14:paraId="63EB0195" w14:textId="77777777" w:rsidR="002E6980" w:rsidRDefault="002E6980" w:rsidP="002E6980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D02370">
        <w:rPr>
          <w:rFonts w:ascii="Times New Roman" w:hAnsi="Times New Roman" w:cs="Times New Roman"/>
          <w:i/>
          <w:iCs/>
          <w:color w:val="auto"/>
        </w:rPr>
        <w:t>Виды</w:t>
      </w:r>
      <w:r>
        <w:rPr>
          <w:rFonts w:ascii="Times New Roman" w:hAnsi="Times New Roman" w:cs="Times New Roman"/>
          <w:color w:val="auto"/>
        </w:rPr>
        <w:t xml:space="preserve"> консилиума: первичный, динамический, итоговый.</w:t>
      </w:r>
    </w:p>
    <w:p w14:paraId="49A8A7F7" w14:textId="77777777" w:rsidR="002E6980" w:rsidRDefault="002E6980" w:rsidP="002E6980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D02370">
        <w:rPr>
          <w:rFonts w:ascii="Times New Roman" w:hAnsi="Times New Roman" w:cs="Times New Roman"/>
          <w:i/>
          <w:iCs/>
          <w:color w:val="auto"/>
        </w:rPr>
        <w:t>Первичный</w:t>
      </w:r>
      <w:r>
        <w:rPr>
          <w:rFonts w:ascii="Times New Roman" w:hAnsi="Times New Roman" w:cs="Times New Roman"/>
          <w:color w:val="auto"/>
        </w:rPr>
        <w:t xml:space="preserve"> консилиум проводится в отношении обучающихся группы риска, выявленных в процессе мониторинга, скрининговой диагностики. </w:t>
      </w:r>
      <w:r w:rsidRPr="00D02370">
        <w:rPr>
          <w:rFonts w:ascii="Times New Roman" w:hAnsi="Times New Roman" w:cs="Times New Roman"/>
          <w:i/>
          <w:iCs/>
          <w:color w:val="auto"/>
        </w:rPr>
        <w:t>Динамический</w:t>
      </w:r>
      <w:r>
        <w:rPr>
          <w:rFonts w:ascii="Times New Roman" w:hAnsi="Times New Roman" w:cs="Times New Roman"/>
          <w:color w:val="auto"/>
        </w:rPr>
        <w:t xml:space="preserve"> консилиум проводится в отношении обучающихся, находящихся в процессе комплексной работы (каждые 6 месяцев; в особых случаях – каждые 3 месяца). </w:t>
      </w:r>
      <w:r w:rsidRPr="00D02370">
        <w:rPr>
          <w:rFonts w:ascii="Times New Roman" w:hAnsi="Times New Roman" w:cs="Times New Roman"/>
          <w:i/>
          <w:iCs/>
          <w:color w:val="auto"/>
        </w:rPr>
        <w:t>Итоговый</w:t>
      </w:r>
      <w:r>
        <w:rPr>
          <w:rFonts w:ascii="Times New Roman" w:hAnsi="Times New Roman" w:cs="Times New Roman"/>
          <w:color w:val="auto"/>
        </w:rPr>
        <w:t xml:space="preserve"> консилиум проводится по итогам работы с детьми в случае перевода обучающегося в иное детское государственное учреждение, в семью, иных случаях, либо по достижению совершеннолетия.</w:t>
      </w:r>
    </w:p>
    <w:p w14:paraId="66408BB7" w14:textId="77777777" w:rsidR="002E6980" w:rsidRDefault="002E6980" w:rsidP="002E6980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722DF4">
        <w:rPr>
          <w:rFonts w:ascii="Times New Roman" w:hAnsi="Times New Roman" w:cs="Times New Roman"/>
          <w:i/>
          <w:iCs/>
          <w:color w:val="auto"/>
        </w:rPr>
        <w:t>Пакет</w:t>
      </w:r>
      <w:r>
        <w:rPr>
          <w:rFonts w:ascii="Times New Roman" w:hAnsi="Times New Roman" w:cs="Times New Roman"/>
          <w:color w:val="auto"/>
        </w:rPr>
        <w:t xml:space="preserve"> необходимых </w:t>
      </w:r>
      <w:r w:rsidRPr="00722DF4">
        <w:rPr>
          <w:rFonts w:ascii="Times New Roman" w:hAnsi="Times New Roman" w:cs="Times New Roman"/>
          <w:i/>
          <w:iCs/>
          <w:color w:val="auto"/>
        </w:rPr>
        <w:t>документов</w:t>
      </w:r>
      <w:r>
        <w:rPr>
          <w:rFonts w:ascii="Times New Roman" w:hAnsi="Times New Roman" w:cs="Times New Roman"/>
          <w:color w:val="auto"/>
        </w:rPr>
        <w:t xml:space="preserve">: </w:t>
      </w:r>
      <w:r w:rsidRPr="00722DF4">
        <w:rPr>
          <w:rFonts w:ascii="Times New Roman" w:hAnsi="Times New Roman" w:cs="Times New Roman"/>
          <w:color w:val="auto"/>
        </w:rPr>
        <w:t>выписка о социальном статусе, актуальной жизненной ситуации (заключение по результатам психодиагностического обследования); социально-педагогическая характеристика (рекомендации по социально-педагогической работе и обучению); рекомендации по проведению комплексной работы (рекомендации специалистов учреждения); рекомендации педагогам (иные документы (например, заключение врача-психиатра или врача-невропатолога)</w:t>
      </w:r>
      <w:r>
        <w:rPr>
          <w:rFonts w:ascii="Times New Roman" w:hAnsi="Times New Roman" w:cs="Times New Roman"/>
          <w:color w:val="auto"/>
        </w:rPr>
        <w:t>.</w:t>
      </w:r>
    </w:p>
    <w:p w14:paraId="553CD547" w14:textId="77777777" w:rsidR="002E6980" w:rsidRDefault="002E6980" w:rsidP="002E6980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Междисциплинарный </w:t>
      </w:r>
      <w:r w:rsidRPr="00722DF4">
        <w:rPr>
          <w:rFonts w:ascii="Times New Roman" w:hAnsi="Times New Roman" w:cs="Times New Roman"/>
          <w:i/>
          <w:iCs/>
          <w:color w:val="auto"/>
        </w:rPr>
        <w:t>состав</w:t>
      </w:r>
      <w:r>
        <w:rPr>
          <w:rFonts w:ascii="Times New Roman" w:hAnsi="Times New Roman" w:cs="Times New Roman"/>
          <w:color w:val="auto"/>
        </w:rPr>
        <w:t xml:space="preserve"> консилиума: председатель, секретарь, педагог (классный руководитель), психолог, социальный педагог, дефектолог (логопед), юрист, врачи.</w:t>
      </w:r>
    </w:p>
    <w:p w14:paraId="19CEF0EB" w14:textId="77777777" w:rsidR="002E6980" w:rsidRDefault="002E6980" w:rsidP="002E6980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На заседания консилиума могут </w:t>
      </w:r>
      <w:r w:rsidRPr="00722DF4">
        <w:rPr>
          <w:rFonts w:ascii="Times New Roman" w:hAnsi="Times New Roman" w:cs="Times New Roman"/>
          <w:i/>
          <w:iCs/>
          <w:color w:val="auto"/>
        </w:rPr>
        <w:t>приглашаться</w:t>
      </w:r>
      <w:r>
        <w:rPr>
          <w:rFonts w:ascii="Times New Roman" w:hAnsi="Times New Roman" w:cs="Times New Roman"/>
          <w:i/>
          <w:iCs/>
          <w:color w:val="auto"/>
        </w:rPr>
        <w:t xml:space="preserve"> сотрудники</w:t>
      </w:r>
      <w:r>
        <w:rPr>
          <w:rFonts w:ascii="Times New Roman" w:hAnsi="Times New Roman" w:cs="Times New Roman"/>
          <w:color w:val="auto"/>
        </w:rPr>
        <w:t>: образовательных учреждений, центров социальной реабилитации, подразделения по делам несовершеннолетних, опеки и попечительства.</w:t>
      </w:r>
    </w:p>
    <w:p w14:paraId="32FD1EF8" w14:textId="39E182E5" w:rsidR="002E6980" w:rsidRDefault="002E6980" w:rsidP="002E6980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В рамках организации консилиума особое значение имеет так называемая </w:t>
      </w:r>
      <w:r w:rsidRPr="004D2C56">
        <w:rPr>
          <w:rFonts w:ascii="Times New Roman" w:hAnsi="Times New Roman" w:cs="Times New Roman"/>
          <w:i/>
          <w:iCs/>
          <w:color w:val="auto"/>
        </w:rPr>
        <w:t xml:space="preserve">диспетчерская </w:t>
      </w:r>
      <w:r>
        <w:rPr>
          <w:rFonts w:ascii="Times New Roman" w:hAnsi="Times New Roman" w:cs="Times New Roman"/>
          <w:i/>
          <w:iCs/>
          <w:color w:val="auto"/>
        </w:rPr>
        <w:t>составляющая</w:t>
      </w:r>
      <w:r>
        <w:rPr>
          <w:rFonts w:ascii="Times New Roman" w:hAnsi="Times New Roman" w:cs="Times New Roman"/>
          <w:color w:val="auto"/>
        </w:rPr>
        <w:t xml:space="preserve"> профессиональной деятельности педагога-психолога. Речь идет о получении клиентами помощи, выходящей за рамки функциональных обязанностей и профессиональной компетенции психолога. </w:t>
      </w:r>
      <w:r w:rsidRPr="004D2C56">
        <w:rPr>
          <w:rFonts w:ascii="Times New Roman" w:hAnsi="Times New Roman" w:cs="Times New Roman"/>
          <w:i/>
          <w:iCs/>
          <w:color w:val="auto"/>
        </w:rPr>
        <w:t>Диспетчерская функция</w:t>
      </w:r>
      <w:r>
        <w:rPr>
          <w:rFonts w:ascii="Times New Roman" w:hAnsi="Times New Roman" w:cs="Times New Roman"/>
          <w:color w:val="auto"/>
        </w:rPr>
        <w:t xml:space="preserve"> выражается в перенаправлении клиента другому специалисту (в том числе другому психологу) без продолжения собственной работы с ним. Диспетчерская деятельность ориентирована на координирующую функцию, но предполагает продолжение психологом собственной работы с клиентом.   </w:t>
      </w:r>
    </w:p>
    <w:p w14:paraId="1B676A6E" w14:textId="696AAC44" w:rsidR="002E6980" w:rsidRDefault="002E6980" w:rsidP="002E6980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</w:p>
    <w:p w14:paraId="5C41F864" w14:textId="447B570E" w:rsidR="005C751B" w:rsidRPr="005C751B" w:rsidRDefault="002E6980" w:rsidP="002E6980">
      <w:pPr>
        <w:pStyle w:val="Default"/>
        <w:ind w:firstLine="709"/>
        <w:jc w:val="both"/>
        <w:rPr>
          <w:rFonts w:ascii="Times New Roman" w:hAnsi="Times New Roman" w:cs="Times New Roman"/>
          <w:i/>
          <w:iCs/>
        </w:rPr>
      </w:pPr>
      <w:r w:rsidRPr="005C751B">
        <w:rPr>
          <w:rFonts w:ascii="Times New Roman" w:hAnsi="Times New Roman" w:cs="Times New Roman"/>
          <w:i/>
          <w:iCs/>
        </w:rPr>
        <w:t xml:space="preserve">Прежде чем </w:t>
      </w:r>
      <w:r w:rsidR="005C751B" w:rsidRPr="005C751B">
        <w:rPr>
          <w:rFonts w:ascii="Times New Roman" w:hAnsi="Times New Roman" w:cs="Times New Roman"/>
          <w:i/>
          <w:iCs/>
        </w:rPr>
        <w:t>составлять</w:t>
      </w:r>
      <w:r w:rsidRPr="005C751B">
        <w:rPr>
          <w:rFonts w:ascii="Times New Roman" w:hAnsi="Times New Roman" w:cs="Times New Roman"/>
          <w:i/>
          <w:iCs/>
        </w:rPr>
        <w:t xml:space="preserve"> таблицу, обозначьте</w:t>
      </w:r>
      <w:r w:rsidR="005C751B" w:rsidRPr="005C751B">
        <w:rPr>
          <w:rFonts w:ascii="Times New Roman" w:hAnsi="Times New Roman" w:cs="Times New Roman"/>
          <w:i/>
          <w:iCs/>
        </w:rPr>
        <w:t xml:space="preserve"> конкретную</w:t>
      </w:r>
      <w:r w:rsidRPr="005C751B">
        <w:rPr>
          <w:rFonts w:ascii="Times New Roman" w:hAnsi="Times New Roman" w:cs="Times New Roman"/>
          <w:i/>
          <w:iCs/>
        </w:rPr>
        <w:t xml:space="preserve"> угрозу психологической безопасности</w:t>
      </w:r>
      <w:r w:rsidR="005C751B" w:rsidRPr="005C751B">
        <w:rPr>
          <w:rFonts w:ascii="Times New Roman" w:hAnsi="Times New Roman" w:cs="Times New Roman"/>
          <w:i/>
          <w:iCs/>
        </w:rPr>
        <w:t xml:space="preserve"> и в контексте ее устранения</w:t>
      </w:r>
      <w:r w:rsidR="004420F8">
        <w:rPr>
          <w:rFonts w:ascii="Times New Roman" w:hAnsi="Times New Roman" w:cs="Times New Roman"/>
          <w:i/>
          <w:iCs/>
        </w:rPr>
        <w:t xml:space="preserve"> и</w:t>
      </w:r>
      <w:r w:rsidR="005C751B" w:rsidRPr="005C751B">
        <w:rPr>
          <w:rFonts w:ascii="Times New Roman" w:hAnsi="Times New Roman" w:cs="Times New Roman"/>
          <w:i/>
          <w:iCs/>
        </w:rPr>
        <w:t xml:space="preserve"> определитесь с особенностями</w:t>
      </w:r>
      <w:r w:rsidR="004420F8">
        <w:rPr>
          <w:rFonts w:ascii="Times New Roman" w:hAnsi="Times New Roman" w:cs="Times New Roman"/>
          <w:i/>
          <w:iCs/>
        </w:rPr>
        <w:t xml:space="preserve"> соответствующей</w:t>
      </w:r>
      <w:r w:rsidR="005C751B" w:rsidRPr="005C751B">
        <w:rPr>
          <w:rFonts w:ascii="Times New Roman" w:hAnsi="Times New Roman" w:cs="Times New Roman"/>
          <w:i/>
          <w:iCs/>
        </w:rPr>
        <w:t xml:space="preserve"> работы.</w:t>
      </w:r>
    </w:p>
    <w:p w14:paraId="3C5F9049" w14:textId="24F0E0CC" w:rsidR="002E6980" w:rsidRDefault="005C751B" w:rsidP="002E6980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5C751B">
        <w:rPr>
          <w:rFonts w:ascii="Times New Roman" w:hAnsi="Times New Roman" w:cs="Times New Roman"/>
          <w:i/>
          <w:iCs/>
        </w:rPr>
        <w:t>Угроза</w:t>
      </w:r>
      <w:r>
        <w:rPr>
          <w:rFonts w:ascii="Times New Roman" w:hAnsi="Times New Roman" w:cs="Times New Roman"/>
        </w:rPr>
        <w:t xml:space="preserve"> психологической безопасности:______________________________________ </w:t>
      </w:r>
    </w:p>
    <w:p w14:paraId="68E20773" w14:textId="77777777" w:rsidR="004420F8" w:rsidRDefault="004420F8" w:rsidP="004420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5AE2230" w14:textId="23D621F9" w:rsidR="004420F8" w:rsidRDefault="004420F8" w:rsidP="004420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ПРИМЕРНЫЙ</w:t>
      </w:r>
      <w:r w:rsidRPr="00BE08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КАЛЕНДАРНЫЙ</w:t>
      </w:r>
      <w:r w:rsidRPr="00BE08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</w:t>
      </w:r>
      <w:r w:rsidRPr="00BE08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РАБОТЫ</w:t>
      </w:r>
      <w:r w:rsidRPr="00BE08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ПЕДАГОГА-ПСИХОЛОГА</w:t>
      </w:r>
      <w:r w:rsidRPr="00BE08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3462753D" w14:textId="77777777" w:rsidR="004420F8" w:rsidRPr="00BE0830" w:rsidRDefault="004420F8" w:rsidP="004420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BE08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МЕСЯЦ</w:t>
      </w:r>
    </w:p>
    <w:p w14:paraId="40386AEB" w14:textId="77777777" w:rsidR="004420F8" w:rsidRPr="00BE0830" w:rsidRDefault="004420F8" w:rsidP="004420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месячном плане работ должны быть представлены следующие виды деятельности психолога:</w:t>
      </w:r>
    </w:p>
    <w:p w14:paraId="4F6A9755" w14:textId="77777777" w:rsidR="004420F8" w:rsidRPr="00BE0830" w:rsidRDefault="004420F8" w:rsidP="00442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сиходиагностика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73C692D" w14:textId="77777777" w:rsidR="004420F8" w:rsidRPr="00BE0830" w:rsidRDefault="004420F8" w:rsidP="00442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2.    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онсилиум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39BC042" w14:textId="77777777" w:rsidR="004420F8" w:rsidRPr="00BE0830" w:rsidRDefault="004420F8" w:rsidP="00442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3.    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еализация различных видов деятельности (психо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логическое </w:t>
      </w: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консультирование, психокоррекция, психологическое просвещение, развивающая работа)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92B86CF" w14:textId="77777777" w:rsidR="004420F8" w:rsidRPr="00BE0830" w:rsidRDefault="004420F8" w:rsidP="00442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4.    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ценка эффективности (повторная диагностика и т.д.)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5DF7D27" w14:textId="77777777" w:rsidR="004420F8" w:rsidRPr="00BE0830" w:rsidRDefault="004420F8" w:rsidP="00442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5.    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етодическая деятельность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9D125B8" w14:textId="77777777" w:rsidR="004420F8" w:rsidRPr="00BE0830" w:rsidRDefault="004420F8" w:rsidP="00442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7A0FAE7" w14:textId="77777777" w:rsidR="004420F8" w:rsidRPr="00D95C04" w:rsidRDefault="004420F8" w:rsidP="004420F8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95C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Первая неделя:</w:t>
      </w:r>
    </w:p>
    <w:p w14:paraId="25C661E3" w14:textId="77777777" w:rsidR="004420F8" w:rsidRPr="00BE0830" w:rsidRDefault="004420F8" w:rsidP="004420F8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уточнение запроса у педагогов, </w:t>
      </w:r>
    </w:p>
    <w:p w14:paraId="46A5FF81" w14:textId="77777777" w:rsidR="004420F8" w:rsidRPr="00BE0830" w:rsidRDefault="004420F8" w:rsidP="004420F8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установление контакта с мамой, уточнение запроса у мамы,</w:t>
      </w:r>
    </w:p>
    <w:p w14:paraId="6947E0FC" w14:textId="77777777" w:rsidR="004420F8" w:rsidRPr="00BE0830" w:rsidRDefault="004420F8" w:rsidP="004420F8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установление контакта с ребенком, уточнение запроса у ребенка, </w:t>
      </w:r>
    </w:p>
    <w:p w14:paraId="058F1DAF" w14:textId="77777777" w:rsidR="004420F8" w:rsidRPr="00BE0830" w:rsidRDefault="004420F8" w:rsidP="004420F8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проведение углубленного психодиагностического обследования ребенка (обследование может проводиться несколько дней), включая беседы и при необходимости тестирование родителей,</w:t>
      </w:r>
    </w:p>
    <w:p w14:paraId="5E7278E5" w14:textId="77777777" w:rsidR="004420F8" w:rsidRPr="00BE0830" w:rsidRDefault="004420F8" w:rsidP="004420F8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дополнительной информации (медицинской, педагогической, социально-правовой и др.), в т.ч. из учреждений других ведомств (например, КДНиЗП, органов опеки и попечительства и др.),</w:t>
      </w:r>
    </w:p>
    <w:p w14:paraId="6894DD7A" w14:textId="77777777" w:rsidR="004420F8" w:rsidRPr="00BE0830" w:rsidRDefault="004420F8" w:rsidP="004420F8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психологического заключения на консилиум, включающее развернутые рекомендации по работе с ребенком.</w:t>
      </w:r>
    </w:p>
    <w:p w14:paraId="32018DED" w14:textId="77777777" w:rsidR="004420F8" w:rsidRPr="00BE0830" w:rsidRDefault="004420F8" w:rsidP="00442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00AE9990" w14:textId="77777777" w:rsidR="004420F8" w:rsidRPr="00D95C04" w:rsidRDefault="004420F8" w:rsidP="004420F8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95C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Вторая неделя:</w:t>
      </w:r>
    </w:p>
    <w:p w14:paraId="4545E255" w14:textId="77777777" w:rsidR="004420F8" w:rsidRPr="00BE0830" w:rsidRDefault="004420F8" w:rsidP="004420F8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проведении консилиума, целью которого является разработка индивидуальной программы профилактики и сопровождения ребенка в данном образовательном учреждении с учетом рекомендаций различных специалистов (классного руководителя, педагогов-предметников, социальных педагогов, и др.),</w:t>
      </w:r>
    </w:p>
    <w:p w14:paraId="2508B97D" w14:textId="77777777" w:rsidR="004420F8" w:rsidRPr="00BE0830" w:rsidRDefault="004420F8" w:rsidP="004420F8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консультативной работы с мамой и ребенком (1-2 раза в неделю);</w:t>
      </w:r>
    </w:p>
    <w:p w14:paraId="5AC0B0D9" w14:textId="77777777" w:rsidR="004420F8" w:rsidRPr="00BE0830" w:rsidRDefault="004420F8" w:rsidP="004420F8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психологического просвещения с мамой (1-2 раза в неделю);</w:t>
      </w:r>
    </w:p>
    <w:p w14:paraId="2D4D56C4" w14:textId="77777777" w:rsidR="004420F8" w:rsidRPr="00BE0830" w:rsidRDefault="004420F8" w:rsidP="004420F8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консультативной работы с педагогами (регулярно и по запросу);</w:t>
      </w:r>
    </w:p>
    <w:p w14:paraId="0B066031" w14:textId="77777777" w:rsidR="004420F8" w:rsidRPr="00BE0830" w:rsidRDefault="004420F8" w:rsidP="004420F8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индивидуальной коррекционно-развивающей работы с ребенком (2-3 раза в неделю); </w:t>
      </w:r>
    </w:p>
    <w:p w14:paraId="0EA4FA1E" w14:textId="77777777" w:rsidR="004420F8" w:rsidRPr="00BE0830" w:rsidRDefault="004420F8" w:rsidP="004420F8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групповой коррекционно-развивающей работы (тренинги) (1 раз в неделю).</w:t>
      </w:r>
    </w:p>
    <w:p w14:paraId="6A1BFADB" w14:textId="77777777" w:rsidR="004420F8" w:rsidRPr="00BE0830" w:rsidRDefault="004420F8" w:rsidP="004420F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7398F8" w14:textId="77777777" w:rsidR="004420F8" w:rsidRPr="00D95C04" w:rsidRDefault="004420F8" w:rsidP="004420F8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95C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Третья неделя:</w:t>
      </w:r>
    </w:p>
    <w:p w14:paraId="43C05422" w14:textId="77777777" w:rsidR="004420F8" w:rsidRPr="00BE0830" w:rsidRDefault="004420F8" w:rsidP="004420F8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консультативной работы с мамой и ребенком (1-2 раза в неделю);</w:t>
      </w:r>
    </w:p>
    <w:p w14:paraId="446887B9" w14:textId="77777777" w:rsidR="004420F8" w:rsidRPr="00BE0830" w:rsidRDefault="004420F8" w:rsidP="004420F8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психологического просвещения с мамой (1-2 раза в неделю);</w:t>
      </w:r>
    </w:p>
    <w:p w14:paraId="792BA935" w14:textId="77777777" w:rsidR="004420F8" w:rsidRPr="00BE0830" w:rsidRDefault="004420F8" w:rsidP="004420F8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консультативной работы с педагогами (регулярно и по запросу);</w:t>
      </w:r>
    </w:p>
    <w:p w14:paraId="1B0750C4" w14:textId="77777777" w:rsidR="004420F8" w:rsidRPr="00BE0830" w:rsidRDefault="004420F8" w:rsidP="004420F8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индивидуальной коррекционно-развивающей работы с ребенком (2-3 раза в неделю); </w:t>
      </w:r>
    </w:p>
    <w:p w14:paraId="02B22215" w14:textId="77777777" w:rsidR="004420F8" w:rsidRPr="00BE0830" w:rsidRDefault="004420F8" w:rsidP="004420F8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групповой коррекционно-развивающей работы (тренинги) (1 раз в неделю);</w:t>
      </w:r>
    </w:p>
    <w:p w14:paraId="06D23FEC" w14:textId="77777777" w:rsidR="004420F8" w:rsidRPr="00BE0830" w:rsidRDefault="004420F8" w:rsidP="004420F8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отслеживание динамики изменений в процессе работы с ребенком.</w:t>
      </w:r>
    </w:p>
    <w:p w14:paraId="4AEAEE5E" w14:textId="77777777" w:rsidR="004420F8" w:rsidRPr="00BE0830" w:rsidRDefault="004420F8" w:rsidP="004420F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1C76E5F" w14:textId="77777777" w:rsidR="004420F8" w:rsidRPr="00D95C04" w:rsidRDefault="004420F8" w:rsidP="004420F8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95C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Четвертая неделя:</w:t>
      </w:r>
    </w:p>
    <w:p w14:paraId="4AE20216" w14:textId="77777777" w:rsidR="004420F8" w:rsidRPr="00BE0830" w:rsidRDefault="004420F8" w:rsidP="004420F8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консультативной работы с мамой и ребенком (1-2 раза в неделю);</w:t>
      </w:r>
    </w:p>
    <w:p w14:paraId="5B76DC15" w14:textId="77777777" w:rsidR="004420F8" w:rsidRPr="00BE0830" w:rsidRDefault="004420F8" w:rsidP="004420F8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психологического просвещения с мамой (1-2 раза в неделю);</w:t>
      </w:r>
    </w:p>
    <w:p w14:paraId="79E60684" w14:textId="77777777" w:rsidR="004420F8" w:rsidRPr="00BE0830" w:rsidRDefault="004420F8" w:rsidP="004420F8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консультативной работы с педагогами (регулярно и по запросу);</w:t>
      </w:r>
    </w:p>
    <w:p w14:paraId="0894DD95" w14:textId="77777777" w:rsidR="004420F8" w:rsidRPr="00BE0830" w:rsidRDefault="004420F8" w:rsidP="004420F8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индивидуальной коррекционно-развивающей работы с ребенком (2-3 раза в неделю); </w:t>
      </w:r>
    </w:p>
    <w:p w14:paraId="520558B2" w14:textId="77777777" w:rsidR="004420F8" w:rsidRPr="00BE0830" w:rsidRDefault="004420F8" w:rsidP="004420F8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групповой коррекционно-развивающей работы (тренинги) (1 раз в неделю);</w:t>
      </w:r>
    </w:p>
    <w:p w14:paraId="32288E04" w14:textId="77777777" w:rsidR="004420F8" w:rsidRPr="00BE0830" w:rsidRDefault="004420F8" w:rsidP="004420F8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отслеживание динамики изменений в процессе работы с ребенком;</w:t>
      </w:r>
    </w:p>
    <w:p w14:paraId="58DCF1C3" w14:textId="77777777" w:rsidR="004420F8" w:rsidRPr="00BE0830" w:rsidRDefault="004420F8" w:rsidP="004420F8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мини-консилиума с другими специалистами, работающими с ребенком;</w:t>
      </w:r>
    </w:p>
    <w:p w14:paraId="2F33BC87" w14:textId="77777777" w:rsidR="004420F8" w:rsidRPr="00BE0830" w:rsidRDefault="004420F8" w:rsidP="004420F8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повторной динамической диагностики;</w:t>
      </w:r>
    </w:p>
    <w:p w14:paraId="6ED45617" w14:textId="77777777" w:rsidR="004420F8" w:rsidRPr="00BE0830" w:rsidRDefault="004420F8" w:rsidP="004420F8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отчетов о проделанной работе и динамике в течении месяца;</w:t>
      </w:r>
    </w:p>
    <w:p w14:paraId="62F7A265" w14:textId="77777777" w:rsidR="004420F8" w:rsidRPr="00BE0830" w:rsidRDefault="004420F8" w:rsidP="004420F8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работы на следующий месяц.</w:t>
      </w:r>
    </w:p>
    <w:p w14:paraId="5F95DAC3" w14:textId="77777777" w:rsidR="005C751B" w:rsidRPr="004420F8" w:rsidRDefault="005C751B" w:rsidP="004420F8">
      <w:pPr>
        <w:tabs>
          <w:tab w:val="left" w:pos="889"/>
        </w:tabs>
        <w:spacing w:after="0" w:line="240" w:lineRule="auto"/>
        <w:ind w:firstLine="890"/>
        <w:jc w:val="both"/>
        <w:rPr>
          <w:rFonts w:ascii="Times New Roman" w:hAnsi="Times New Roman" w:cs="Times New Roman"/>
          <w:sz w:val="24"/>
          <w:szCs w:val="24"/>
        </w:rPr>
      </w:pPr>
    </w:p>
    <w:p w14:paraId="6136B803" w14:textId="77777777" w:rsidR="004420F8" w:rsidRDefault="004420F8" w:rsidP="005C751B">
      <w:pPr>
        <w:tabs>
          <w:tab w:val="left" w:pos="889"/>
        </w:tabs>
        <w:spacing w:after="0" w:line="240" w:lineRule="auto"/>
        <w:ind w:firstLine="89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6D406BEB" w14:textId="77777777" w:rsidR="004420F8" w:rsidRDefault="004420F8" w:rsidP="005C751B">
      <w:pPr>
        <w:tabs>
          <w:tab w:val="left" w:pos="889"/>
        </w:tabs>
        <w:spacing w:after="0" w:line="240" w:lineRule="auto"/>
        <w:ind w:firstLine="89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197ABCBD" w14:textId="0B3E39EA" w:rsidR="001E1D27" w:rsidRPr="005C751B" w:rsidRDefault="005C751B" w:rsidP="005C751B">
      <w:pPr>
        <w:tabs>
          <w:tab w:val="left" w:pos="889"/>
        </w:tabs>
        <w:spacing w:after="0" w:line="240" w:lineRule="auto"/>
        <w:ind w:firstLine="89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Таблица</w:t>
      </w:r>
    </w:p>
    <w:p w14:paraId="4C59F39E" w14:textId="76BF5008" w:rsidR="005C751B" w:rsidRDefault="004420F8" w:rsidP="002E698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ФОРМА</w:t>
      </w:r>
      <w:r w:rsidR="005C751B">
        <w:rPr>
          <w:rFonts w:ascii="Times New Roman" w:hAnsi="Times New Roman" w:cs="Times New Roman"/>
          <w:b/>
        </w:rPr>
        <w:t xml:space="preserve"> </w:t>
      </w:r>
      <w:r w:rsidR="002E6980" w:rsidRPr="002E6980">
        <w:rPr>
          <w:rFonts w:ascii="Times New Roman" w:hAnsi="Times New Roman" w:cs="Times New Roman"/>
          <w:b/>
        </w:rPr>
        <w:t>КАЛЕНДАРН</w:t>
      </w:r>
      <w:r w:rsidR="005C751B">
        <w:rPr>
          <w:rFonts w:ascii="Times New Roman" w:hAnsi="Times New Roman" w:cs="Times New Roman"/>
          <w:b/>
        </w:rPr>
        <w:t>ОГО</w:t>
      </w:r>
      <w:r w:rsidR="002E6980" w:rsidRPr="002E6980">
        <w:rPr>
          <w:rFonts w:ascii="Times New Roman" w:hAnsi="Times New Roman" w:cs="Times New Roman"/>
          <w:b/>
        </w:rPr>
        <w:t xml:space="preserve"> ПЛАН</w:t>
      </w:r>
      <w:r w:rsidR="005C751B">
        <w:rPr>
          <w:rFonts w:ascii="Times New Roman" w:hAnsi="Times New Roman" w:cs="Times New Roman"/>
          <w:b/>
        </w:rPr>
        <w:t>А</w:t>
      </w:r>
      <w:r w:rsidR="002E6980" w:rsidRPr="002E6980">
        <w:rPr>
          <w:rFonts w:ascii="Times New Roman" w:hAnsi="Times New Roman" w:cs="Times New Roman"/>
          <w:b/>
        </w:rPr>
        <w:t xml:space="preserve"> РАБОТЫ </w:t>
      </w:r>
      <w:r w:rsidR="005C751B">
        <w:rPr>
          <w:rFonts w:ascii="Times New Roman" w:hAnsi="Times New Roman" w:cs="Times New Roman"/>
          <w:b/>
        </w:rPr>
        <w:t>ПЕДАГОГА-</w:t>
      </w:r>
    </w:p>
    <w:p w14:paraId="5BCF6475" w14:textId="44E7F493" w:rsidR="002E6980" w:rsidRPr="002E6980" w:rsidRDefault="002E6980" w:rsidP="002E698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E6980">
        <w:rPr>
          <w:rFonts w:ascii="Times New Roman" w:hAnsi="Times New Roman" w:cs="Times New Roman"/>
          <w:b/>
        </w:rPr>
        <w:t>ПСИХОЛОГА</w:t>
      </w:r>
      <w:r w:rsidR="005C751B">
        <w:rPr>
          <w:rFonts w:ascii="Times New Roman" w:hAnsi="Times New Roman" w:cs="Times New Roman"/>
          <w:b/>
        </w:rPr>
        <w:t xml:space="preserve"> </w:t>
      </w:r>
      <w:r w:rsidRPr="002E6980">
        <w:rPr>
          <w:rFonts w:ascii="Times New Roman" w:hAnsi="Times New Roman" w:cs="Times New Roman"/>
          <w:b/>
        </w:rPr>
        <w:t>НА МЕСЯЦ</w:t>
      </w:r>
    </w:p>
    <w:tbl>
      <w:tblPr>
        <w:tblStyle w:val="a4"/>
        <w:tblW w:w="9571" w:type="dxa"/>
        <w:tblLayout w:type="fixed"/>
        <w:tblLook w:val="04A0" w:firstRow="1" w:lastRow="0" w:firstColumn="1" w:lastColumn="0" w:noHBand="0" w:noVBand="1"/>
      </w:tblPr>
      <w:tblGrid>
        <w:gridCol w:w="1384"/>
        <w:gridCol w:w="2410"/>
        <w:gridCol w:w="5777"/>
      </w:tblGrid>
      <w:tr w:rsidR="002E6980" w:rsidRPr="000E3397" w14:paraId="63C5CADD" w14:textId="77777777" w:rsidTr="004420F8">
        <w:tc>
          <w:tcPr>
            <w:tcW w:w="1384" w:type="dxa"/>
          </w:tcPr>
          <w:p w14:paraId="3E4DD30A" w14:textId="77777777" w:rsidR="002E6980" w:rsidRPr="000E3397" w:rsidRDefault="002E6980" w:rsidP="00530E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Сроки реализации плана работы</w:t>
            </w:r>
          </w:p>
        </w:tc>
        <w:tc>
          <w:tcPr>
            <w:tcW w:w="2410" w:type="dxa"/>
          </w:tcPr>
          <w:p w14:paraId="4AA60E1C" w14:textId="77777777" w:rsidR="002E6980" w:rsidRDefault="002E6980" w:rsidP="00530E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Этапы реализации видов </w:t>
            </w:r>
          </w:p>
          <w:p w14:paraId="5F781C17" w14:textId="77777777" w:rsidR="002E6980" w:rsidRPr="000E3397" w:rsidRDefault="002E6980" w:rsidP="00530E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деятельности</w:t>
            </w:r>
          </w:p>
        </w:tc>
        <w:tc>
          <w:tcPr>
            <w:tcW w:w="5777" w:type="dxa"/>
          </w:tcPr>
          <w:p w14:paraId="1DDA88FB" w14:textId="74BC0C97" w:rsidR="002E6980" w:rsidRPr="000E3397" w:rsidRDefault="002E6980" w:rsidP="00530E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Особенности работы</w:t>
            </w:r>
          </w:p>
        </w:tc>
      </w:tr>
      <w:tr w:rsidR="004420F8" w:rsidRPr="000E3397" w14:paraId="744ED24A" w14:textId="77777777" w:rsidTr="004420F8">
        <w:tc>
          <w:tcPr>
            <w:tcW w:w="1384" w:type="dxa"/>
          </w:tcPr>
          <w:p w14:paraId="0EE6850A" w14:textId="77777777" w:rsidR="004420F8" w:rsidRDefault="004420F8" w:rsidP="00530E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C8A7F04" w14:textId="77777777" w:rsidR="004420F8" w:rsidRDefault="004420F8" w:rsidP="00530E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7" w:type="dxa"/>
          </w:tcPr>
          <w:p w14:paraId="283780A4" w14:textId="77777777" w:rsidR="004420F8" w:rsidRDefault="004420F8" w:rsidP="00530E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204C81" w14:textId="77777777" w:rsidR="001E1D27" w:rsidRDefault="001E1D27" w:rsidP="002E698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2021A8B" w14:textId="77777777" w:rsidR="001E1D27" w:rsidRPr="001E1D27" w:rsidRDefault="001E1D27" w:rsidP="001E1D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E1D27" w:rsidRPr="001E1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E319F3"/>
    <w:multiLevelType w:val="multilevel"/>
    <w:tmpl w:val="5832F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FDB5A3F"/>
    <w:multiLevelType w:val="multilevel"/>
    <w:tmpl w:val="D310A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CFB14ED"/>
    <w:multiLevelType w:val="multilevel"/>
    <w:tmpl w:val="1EF62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4BC1BDD"/>
    <w:multiLevelType w:val="multilevel"/>
    <w:tmpl w:val="2CAE6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703"/>
    <w:rsid w:val="001E1D27"/>
    <w:rsid w:val="002E6980"/>
    <w:rsid w:val="003C5AB6"/>
    <w:rsid w:val="003F5FAF"/>
    <w:rsid w:val="004420F8"/>
    <w:rsid w:val="005C751B"/>
    <w:rsid w:val="006119D0"/>
    <w:rsid w:val="00964703"/>
    <w:rsid w:val="00C80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B8CB9"/>
  <w15:chartTrackingRefBased/>
  <w15:docId w15:val="{2FB019BD-A371-4131-A4C5-D1CD8DE79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47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5AB6"/>
    <w:pPr>
      <w:ind w:left="720"/>
      <w:contextualSpacing/>
    </w:pPr>
  </w:style>
  <w:style w:type="paragraph" w:customStyle="1" w:styleId="Default">
    <w:name w:val="Default"/>
    <w:rsid w:val="002E698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a4">
    <w:name w:val="Table Grid"/>
    <w:basedOn w:val="a1"/>
    <w:uiPriority w:val="59"/>
    <w:rsid w:val="002E69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1455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4</cp:revision>
  <dcterms:created xsi:type="dcterms:W3CDTF">2020-05-26T06:40:00Z</dcterms:created>
  <dcterms:modified xsi:type="dcterms:W3CDTF">2020-05-26T08:40:00Z</dcterms:modified>
</cp:coreProperties>
</file>